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2B3C5" w14:textId="65EF13E8" w:rsidR="003B7E10" w:rsidRPr="004B1D84" w:rsidRDefault="004B1D84" w:rsidP="004B1D84">
      <w:pPr>
        <w:jc w:val="center"/>
        <w:rPr>
          <w:b/>
          <w:bCs/>
          <w:sz w:val="28"/>
          <w:szCs w:val="28"/>
        </w:rPr>
      </w:pPr>
      <w:r w:rsidRPr="004B1D84">
        <w:rPr>
          <w:b/>
          <w:bCs/>
          <w:sz w:val="28"/>
          <w:szCs w:val="28"/>
        </w:rPr>
        <w:t>GABARITO – WORKBOOK</w:t>
      </w:r>
    </w:p>
    <w:p w14:paraId="7AB89B64" w14:textId="1FDBA1D2" w:rsidR="004B1D84" w:rsidRDefault="004B1D84"/>
    <w:p w14:paraId="47DBB667" w14:textId="3310F719" w:rsidR="004B1D84" w:rsidRPr="004B1D84" w:rsidRDefault="004B1D84">
      <w:pPr>
        <w:rPr>
          <w:b/>
          <w:bCs/>
          <w:sz w:val="28"/>
          <w:szCs w:val="28"/>
          <w:u w:val="single"/>
        </w:rPr>
      </w:pPr>
      <w:r w:rsidRPr="004B1D84">
        <w:rPr>
          <w:b/>
          <w:bCs/>
          <w:sz w:val="28"/>
          <w:szCs w:val="28"/>
          <w:u w:val="single"/>
        </w:rPr>
        <w:t>Page 24</w:t>
      </w:r>
    </w:p>
    <w:p w14:paraId="2CE45246" w14:textId="262E4441" w:rsidR="004B1D84" w:rsidRPr="004B1D84" w:rsidRDefault="004B1D84">
      <w:pPr>
        <w:rPr>
          <w:b/>
          <w:bCs/>
          <w:sz w:val="28"/>
          <w:szCs w:val="28"/>
        </w:rPr>
      </w:pPr>
      <w:r w:rsidRPr="004B1D84">
        <w:rPr>
          <w:b/>
          <w:bCs/>
          <w:sz w:val="28"/>
          <w:szCs w:val="28"/>
        </w:rPr>
        <w:t xml:space="preserve">3. </w:t>
      </w:r>
    </w:p>
    <w:p w14:paraId="57FD368C" w14:textId="47E3F523" w:rsidR="004B1D84" w:rsidRPr="004B1D84" w:rsidRDefault="004B1D84" w:rsidP="004B1D84">
      <w:pPr>
        <w:rPr>
          <w:b/>
          <w:bCs/>
          <w:sz w:val="28"/>
          <w:szCs w:val="28"/>
        </w:rPr>
      </w:pPr>
      <w:r w:rsidRPr="004B1D84">
        <w:rPr>
          <w:b/>
          <w:bCs/>
          <w:noProof/>
          <w:sz w:val="28"/>
          <w:szCs w:val="28"/>
        </w:rPr>
        <w:drawing>
          <wp:inline distT="0" distB="0" distL="0" distR="0" wp14:anchorId="2827B79A" wp14:editId="5A7AF131">
            <wp:extent cx="3547613" cy="850192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526" cy="87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2AC2" w14:textId="096D0C59" w:rsidR="004B1D84" w:rsidRPr="004B1D84" w:rsidRDefault="004B1D84">
      <w:pPr>
        <w:rPr>
          <w:b/>
          <w:bCs/>
          <w:sz w:val="28"/>
          <w:szCs w:val="28"/>
        </w:rPr>
      </w:pPr>
      <w:r w:rsidRPr="004B1D84">
        <w:rPr>
          <w:b/>
          <w:bCs/>
          <w:sz w:val="28"/>
          <w:szCs w:val="28"/>
        </w:rPr>
        <w:t xml:space="preserve">4. </w:t>
      </w:r>
    </w:p>
    <w:p w14:paraId="377F5FAA" w14:textId="3EBB7CFD" w:rsidR="004B1D84" w:rsidRPr="004B1D84" w:rsidRDefault="004B1D84" w:rsidP="004B1D84">
      <w:pPr>
        <w:rPr>
          <w:b/>
          <w:bCs/>
          <w:sz w:val="28"/>
          <w:szCs w:val="28"/>
        </w:rPr>
      </w:pPr>
      <w:r w:rsidRPr="004B1D84">
        <w:rPr>
          <w:b/>
          <w:bCs/>
          <w:noProof/>
          <w:sz w:val="28"/>
          <w:szCs w:val="28"/>
        </w:rPr>
        <w:drawing>
          <wp:inline distT="0" distB="0" distL="0" distR="0" wp14:anchorId="025F4005" wp14:editId="30C349BE">
            <wp:extent cx="2838893" cy="2584852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827" cy="259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DBA5C" w14:textId="77777777" w:rsidR="00A54DDA" w:rsidRDefault="00A54DDA">
      <w:pPr>
        <w:rPr>
          <w:b/>
          <w:bCs/>
          <w:sz w:val="28"/>
          <w:szCs w:val="28"/>
        </w:rPr>
        <w:sectPr w:rsidR="00A54DD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2A246AC" w14:textId="5C1BFCCA" w:rsidR="004B1D84" w:rsidRPr="004B1D84" w:rsidRDefault="004B1D84">
      <w:pPr>
        <w:rPr>
          <w:b/>
          <w:bCs/>
          <w:sz w:val="28"/>
          <w:szCs w:val="28"/>
        </w:rPr>
      </w:pPr>
      <w:r w:rsidRPr="004B1D84">
        <w:rPr>
          <w:b/>
          <w:bCs/>
          <w:sz w:val="28"/>
          <w:szCs w:val="28"/>
        </w:rPr>
        <w:t>6.</w:t>
      </w:r>
    </w:p>
    <w:p w14:paraId="7FCAB053" w14:textId="3EA46DF7" w:rsidR="004B1D84" w:rsidRPr="004B1D84" w:rsidRDefault="004B1D84" w:rsidP="004B1D84">
      <w:pPr>
        <w:rPr>
          <w:b/>
          <w:bCs/>
          <w:sz w:val="28"/>
          <w:szCs w:val="28"/>
        </w:rPr>
      </w:pPr>
      <w:r w:rsidRPr="004B1D84">
        <w:rPr>
          <w:b/>
          <w:bCs/>
          <w:noProof/>
          <w:sz w:val="28"/>
          <w:szCs w:val="28"/>
        </w:rPr>
        <w:drawing>
          <wp:inline distT="0" distB="0" distL="0" distR="0" wp14:anchorId="4ABFFA5C" wp14:editId="0D2EEBE2">
            <wp:extent cx="1123219" cy="1561736"/>
            <wp:effectExtent l="0" t="0" r="127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30" cy="158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78F8" w14:textId="05D864AD" w:rsidR="004B1D84" w:rsidRDefault="004B1D84">
      <w:pPr>
        <w:rPr>
          <w:b/>
          <w:bCs/>
          <w:sz w:val="28"/>
          <w:szCs w:val="28"/>
        </w:rPr>
      </w:pPr>
    </w:p>
    <w:p w14:paraId="599AF7C5" w14:textId="77777777" w:rsidR="00A54DDA" w:rsidRPr="004B1D84" w:rsidRDefault="00A54DDA">
      <w:pPr>
        <w:rPr>
          <w:b/>
          <w:bCs/>
          <w:sz w:val="28"/>
          <w:szCs w:val="28"/>
        </w:rPr>
      </w:pPr>
    </w:p>
    <w:p w14:paraId="38E04F2D" w14:textId="02BA3FC7" w:rsidR="004B1D84" w:rsidRPr="004B1D84" w:rsidRDefault="004B1D84">
      <w:pPr>
        <w:rPr>
          <w:b/>
          <w:bCs/>
          <w:sz w:val="28"/>
          <w:szCs w:val="28"/>
        </w:rPr>
      </w:pPr>
      <w:r w:rsidRPr="004B1D84">
        <w:rPr>
          <w:b/>
          <w:bCs/>
          <w:sz w:val="28"/>
          <w:szCs w:val="28"/>
        </w:rPr>
        <w:t>7.</w:t>
      </w:r>
    </w:p>
    <w:p w14:paraId="3E2D792E" w14:textId="52B76627" w:rsidR="004B1D84" w:rsidRDefault="004B1D84">
      <w:r>
        <w:rPr>
          <w:noProof/>
        </w:rPr>
        <w:drawing>
          <wp:inline distT="0" distB="0" distL="0" distR="0" wp14:anchorId="73044439" wp14:editId="2EA5664D">
            <wp:extent cx="2375273" cy="2166915"/>
            <wp:effectExtent l="0" t="0" r="635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417" cy="218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F9F8B" w14:textId="77777777" w:rsidR="00A54DDA" w:rsidRDefault="00A54DDA">
      <w:pPr>
        <w:sectPr w:rsidR="00A54DDA" w:rsidSect="00A54DDA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60D6C8C6" w14:textId="61A32141" w:rsidR="004B1D84" w:rsidRDefault="004B1D84"/>
    <w:p w14:paraId="5073B003" w14:textId="77777777" w:rsidR="00A54DDA" w:rsidRDefault="00A54DDA">
      <w:pPr>
        <w:rPr>
          <w:b/>
          <w:bCs/>
          <w:sz w:val="24"/>
          <w:szCs w:val="24"/>
        </w:rPr>
      </w:pPr>
    </w:p>
    <w:p w14:paraId="4CE9DE6F" w14:textId="77777777" w:rsidR="00A54DDA" w:rsidRDefault="00A54DDA">
      <w:pPr>
        <w:rPr>
          <w:b/>
          <w:bCs/>
          <w:sz w:val="24"/>
          <w:szCs w:val="24"/>
        </w:rPr>
      </w:pPr>
    </w:p>
    <w:p w14:paraId="5345C2E9" w14:textId="0134428D" w:rsidR="004B1D84" w:rsidRPr="00A54DDA" w:rsidRDefault="004B1D84">
      <w:pPr>
        <w:rPr>
          <w:b/>
          <w:bCs/>
          <w:sz w:val="24"/>
          <w:szCs w:val="24"/>
          <w:u w:val="single"/>
        </w:rPr>
      </w:pPr>
      <w:r w:rsidRPr="00A54DDA">
        <w:rPr>
          <w:b/>
          <w:bCs/>
          <w:sz w:val="24"/>
          <w:szCs w:val="24"/>
          <w:u w:val="single"/>
        </w:rPr>
        <w:lastRenderedPageBreak/>
        <w:t>Page 25</w:t>
      </w:r>
    </w:p>
    <w:p w14:paraId="6BC8410B" w14:textId="64921A21" w:rsidR="004B1D84" w:rsidRDefault="004B1D84" w:rsidP="004B1D84">
      <w:pPr>
        <w:pStyle w:val="PargrafodaList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</w:p>
    <w:p w14:paraId="23A857A2" w14:textId="5F4B3F39" w:rsidR="004B1D84" w:rsidRDefault="004B1D84" w:rsidP="004B1D84">
      <w:pPr>
        <w:pStyle w:val="PargrafodaLista"/>
        <w:numPr>
          <w:ilvl w:val="0"/>
          <w:numId w:val="2"/>
        </w:numPr>
        <w:rPr>
          <w:b/>
          <w:bCs/>
          <w:sz w:val="24"/>
          <w:szCs w:val="24"/>
        </w:rPr>
      </w:pPr>
    </w:p>
    <w:p w14:paraId="29C28DF7" w14:textId="1CF8CC58" w:rsidR="004B1D84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ABA46F8" wp14:editId="494E637B">
            <wp:extent cx="3572539" cy="2000101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182" cy="200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542B3" w14:textId="13F44FF5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</w:t>
      </w:r>
    </w:p>
    <w:p w14:paraId="697D3DC2" w14:textId="12E778FF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1CD2ECA" wp14:editId="7099A0D2">
            <wp:extent cx="3211070" cy="1541720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610" cy="156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9DE7" w14:textId="14D8DCE9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</w:t>
      </w:r>
    </w:p>
    <w:p w14:paraId="5E9F8E9D" w14:textId="76D29A55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4A2F25F" wp14:editId="799AE02D">
            <wp:extent cx="3423684" cy="1560869"/>
            <wp:effectExtent l="0" t="0" r="5715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97" cy="15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A5CB" w14:textId="0EE56B5A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</w:t>
      </w:r>
    </w:p>
    <w:p w14:paraId="125401C3" w14:textId="0201E525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093D32B" wp14:editId="0B0BF3F6">
            <wp:extent cx="2456121" cy="1580131"/>
            <wp:effectExtent l="0" t="0" r="1905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16" cy="15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05BB0" w14:textId="013C232F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6.</w:t>
      </w:r>
    </w:p>
    <w:p w14:paraId="7B1E6A75" w14:textId="3205C54E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26EFD6E" wp14:editId="73A22FEC">
            <wp:extent cx="3298189" cy="1768549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115" cy="177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28106" w14:textId="312E6796" w:rsidR="00F35626" w:rsidRDefault="00F35626" w:rsidP="00F35626">
      <w:pPr>
        <w:rPr>
          <w:b/>
          <w:bCs/>
          <w:sz w:val="24"/>
          <w:szCs w:val="24"/>
        </w:rPr>
      </w:pPr>
    </w:p>
    <w:p w14:paraId="5C48AFD2" w14:textId="79240662" w:rsidR="00F35626" w:rsidRPr="00A54DDA" w:rsidRDefault="00F35626" w:rsidP="00F35626">
      <w:pPr>
        <w:rPr>
          <w:b/>
          <w:bCs/>
          <w:sz w:val="24"/>
          <w:szCs w:val="24"/>
          <w:u w:val="single"/>
        </w:rPr>
      </w:pPr>
      <w:r w:rsidRPr="00A54DDA">
        <w:rPr>
          <w:b/>
          <w:bCs/>
          <w:sz w:val="24"/>
          <w:szCs w:val="24"/>
          <w:u w:val="single"/>
        </w:rPr>
        <w:t>Page 26</w:t>
      </w:r>
    </w:p>
    <w:p w14:paraId="5B9A60AC" w14:textId="0CFCDC07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</w:t>
      </w:r>
    </w:p>
    <w:p w14:paraId="5B91C365" w14:textId="76181FED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9F44252" wp14:editId="42E2C482">
            <wp:extent cx="2800771" cy="283977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750" cy="285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CCD9" w14:textId="5500DD1A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</w:t>
      </w:r>
    </w:p>
    <w:p w14:paraId="1D2F0630" w14:textId="6223788C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A63A75A" wp14:editId="56739A30">
            <wp:extent cx="3161710" cy="1441805"/>
            <wp:effectExtent l="0" t="0" r="635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802" cy="14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7000" w14:textId="2BEF12A2" w:rsidR="00F35626" w:rsidRDefault="00F35626" w:rsidP="00F35626">
      <w:pPr>
        <w:rPr>
          <w:b/>
          <w:bCs/>
          <w:sz w:val="24"/>
          <w:szCs w:val="24"/>
        </w:rPr>
      </w:pPr>
    </w:p>
    <w:p w14:paraId="0DAA999C" w14:textId="64D3B775" w:rsidR="00A54DDA" w:rsidRDefault="00A54DDA" w:rsidP="00F35626">
      <w:pPr>
        <w:rPr>
          <w:b/>
          <w:bCs/>
          <w:sz w:val="24"/>
          <w:szCs w:val="24"/>
        </w:rPr>
      </w:pPr>
    </w:p>
    <w:p w14:paraId="2931EFC7" w14:textId="77777777" w:rsidR="00A54DDA" w:rsidRDefault="00A54DDA" w:rsidP="00F35626">
      <w:pPr>
        <w:rPr>
          <w:b/>
          <w:bCs/>
          <w:sz w:val="24"/>
          <w:szCs w:val="24"/>
        </w:rPr>
      </w:pPr>
    </w:p>
    <w:p w14:paraId="09158AAE" w14:textId="10D18AD3" w:rsidR="00F35626" w:rsidRPr="00A54DDA" w:rsidRDefault="00F35626" w:rsidP="00F35626">
      <w:pPr>
        <w:rPr>
          <w:b/>
          <w:bCs/>
          <w:sz w:val="24"/>
          <w:szCs w:val="24"/>
          <w:u w:val="single"/>
        </w:rPr>
      </w:pPr>
      <w:r w:rsidRPr="00A54DDA">
        <w:rPr>
          <w:b/>
          <w:bCs/>
          <w:sz w:val="24"/>
          <w:szCs w:val="24"/>
          <w:u w:val="single"/>
        </w:rPr>
        <w:lastRenderedPageBreak/>
        <w:t>Page 29</w:t>
      </w:r>
    </w:p>
    <w:p w14:paraId="51C7874F" w14:textId="514F7C3A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</w:t>
      </w:r>
    </w:p>
    <w:p w14:paraId="715DA2F8" w14:textId="6F05D35E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BF386AC" wp14:editId="72F49761">
            <wp:extent cx="3168502" cy="353382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144" cy="355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FCBB" w14:textId="00FAD147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</w:t>
      </w:r>
    </w:p>
    <w:p w14:paraId="313B501C" w14:textId="77621909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55D352C" wp14:editId="1792DBA6">
            <wp:extent cx="3189767" cy="2055870"/>
            <wp:effectExtent l="0" t="0" r="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166" cy="207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B87F" w14:textId="77777777" w:rsidR="00A54DDA" w:rsidRDefault="00A54DDA" w:rsidP="00F35626">
      <w:pPr>
        <w:rPr>
          <w:b/>
          <w:bCs/>
          <w:sz w:val="24"/>
          <w:szCs w:val="24"/>
        </w:rPr>
      </w:pPr>
    </w:p>
    <w:p w14:paraId="77AA6BBB" w14:textId="77777777" w:rsidR="00A54DDA" w:rsidRDefault="00A54DDA" w:rsidP="00F35626">
      <w:pPr>
        <w:rPr>
          <w:b/>
          <w:bCs/>
          <w:sz w:val="24"/>
          <w:szCs w:val="24"/>
        </w:rPr>
      </w:pPr>
    </w:p>
    <w:p w14:paraId="2A8AA2D0" w14:textId="77777777" w:rsidR="00A54DDA" w:rsidRDefault="00A54DDA" w:rsidP="00F35626">
      <w:pPr>
        <w:rPr>
          <w:b/>
          <w:bCs/>
          <w:sz w:val="24"/>
          <w:szCs w:val="24"/>
        </w:rPr>
      </w:pPr>
    </w:p>
    <w:p w14:paraId="1C859B0E" w14:textId="77777777" w:rsidR="00A54DDA" w:rsidRDefault="00A54DDA" w:rsidP="00F35626">
      <w:pPr>
        <w:rPr>
          <w:b/>
          <w:bCs/>
          <w:sz w:val="24"/>
          <w:szCs w:val="24"/>
        </w:rPr>
      </w:pPr>
    </w:p>
    <w:p w14:paraId="52D1EA6F" w14:textId="77777777" w:rsidR="00A54DDA" w:rsidRDefault="00A54DDA" w:rsidP="00F35626">
      <w:pPr>
        <w:rPr>
          <w:b/>
          <w:bCs/>
          <w:sz w:val="24"/>
          <w:szCs w:val="24"/>
        </w:rPr>
      </w:pPr>
    </w:p>
    <w:p w14:paraId="6F7B581F" w14:textId="77777777" w:rsidR="00A54DDA" w:rsidRDefault="00A54DDA" w:rsidP="00F35626">
      <w:pPr>
        <w:rPr>
          <w:b/>
          <w:bCs/>
          <w:sz w:val="24"/>
          <w:szCs w:val="24"/>
        </w:rPr>
      </w:pPr>
    </w:p>
    <w:p w14:paraId="4B913589" w14:textId="77777777" w:rsidR="00A54DDA" w:rsidRDefault="00A54DDA" w:rsidP="00F35626">
      <w:pPr>
        <w:rPr>
          <w:b/>
          <w:bCs/>
          <w:sz w:val="24"/>
          <w:szCs w:val="24"/>
        </w:rPr>
      </w:pPr>
    </w:p>
    <w:p w14:paraId="09676542" w14:textId="69F087A8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3.</w:t>
      </w:r>
    </w:p>
    <w:p w14:paraId="177B7ECB" w14:textId="7BD072F5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718B1C9" wp14:editId="708F5035">
            <wp:extent cx="2998381" cy="2810513"/>
            <wp:effectExtent l="0" t="0" r="0" b="8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333" cy="282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20C3" w14:textId="04431868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</w:t>
      </w:r>
    </w:p>
    <w:p w14:paraId="1D0BF45F" w14:textId="3B684E91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284EF17" wp14:editId="4F773896">
            <wp:extent cx="3448751" cy="255574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254" cy="256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DC5B" w14:textId="74C151F1" w:rsid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</w:t>
      </w:r>
    </w:p>
    <w:p w14:paraId="37717BC5" w14:textId="556A2125" w:rsidR="00F35626" w:rsidRPr="00F35626" w:rsidRDefault="00F35626" w:rsidP="00F3562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3867AB5" wp14:editId="5FF1CB87">
            <wp:extent cx="2974228" cy="2216681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121" cy="22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626" w:rsidRPr="00F35626" w:rsidSect="00A54DDA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0373B"/>
    <w:multiLevelType w:val="hybridMultilevel"/>
    <w:tmpl w:val="731EE2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350A88"/>
    <w:multiLevelType w:val="hybridMultilevel"/>
    <w:tmpl w:val="442E2F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D84"/>
    <w:rsid w:val="003B7E10"/>
    <w:rsid w:val="004B1D84"/>
    <w:rsid w:val="00A54DDA"/>
    <w:rsid w:val="00F3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EDF36"/>
  <w15:chartTrackingRefBased/>
  <w15:docId w15:val="{B27709FB-3E32-404D-B6FD-649DFE3E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B1D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Professores</dc:creator>
  <cp:keywords/>
  <dc:description/>
  <cp:lastModifiedBy>Professores</cp:lastModifiedBy>
  <cp:revision>1</cp:revision>
  <dcterms:created xsi:type="dcterms:W3CDTF">2025-05-26T17:44:00Z</dcterms:created>
  <dcterms:modified xsi:type="dcterms:W3CDTF">2025-05-26T18:11:00Z</dcterms:modified>
</cp:coreProperties>
</file>