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B4CF" w14:textId="77777777" w:rsidR="006D0286" w:rsidRPr="00B54CDE" w:rsidRDefault="00AB73F7" w:rsidP="006D0286">
      <w:pPr>
        <w:pStyle w:val="SemEspaamento"/>
        <w:spacing w:line="276" w:lineRule="auto"/>
        <w:rPr>
          <w:b/>
        </w:rPr>
      </w:pPr>
      <w:r>
        <w:object w:dxaOrig="1440" w:dyaOrig="1440" w14:anchorId="513A97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44.5pt;height:75.45pt;z-index:251660288" fillcolor="window">
            <v:imagedata r:id="rId4" o:title=""/>
            <w10:wrap type="square"/>
          </v:shape>
          <o:OLEObject Type="Embed" ProgID="Word.Picture.8" ShapeID="_x0000_s1026" DrawAspect="Content" ObjectID="_1838989665" r:id="rId5"/>
        </w:object>
      </w:r>
    </w:p>
    <w:p w14:paraId="35D74B22" w14:textId="77777777" w:rsidR="006D0286" w:rsidRPr="00B54CDE" w:rsidRDefault="006D0286" w:rsidP="006D0286">
      <w:pPr>
        <w:pStyle w:val="SemEspaamento"/>
        <w:spacing w:line="276" w:lineRule="auto"/>
        <w:rPr>
          <w:b/>
        </w:rPr>
      </w:pPr>
    </w:p>
    <w:p w14:paraId="1F6A1A57" w14:textId="15FE38DB" w:rsidR="006D0286" w:rsidRPr="00CF0752" w:rsidRDefault="006D0286" w:rsidP="006419AD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CF0752">
        <w:rPr>
          <w:b/>
          <w:sz w:val="32"/>
          <w:szCs w:val="32"/>
        </w:rPr>
        <w:t>CEMP- CENTRO EDUCACIONAL MARAPENDI</w:t>
      </w:r>
    </w:p>
    <w:p w14:paraId="44813DEB" w14:textId="54D7EAD2" w:rsidR="006D0286" w:rsidRPr="00B54CDE" w:rsidRDefault="006D0286" w:rsidP="006419AD">
      <w:pPr>
        <w:pStyle w:val="SemEspaamento"/>
        <w:spacing w:line="276" w:lineRule="auto"/>
        <w:jc w:val="center"/>
        <w:rPr>
          <w:b/>
        </w:rPr>
      </w:pPr>
      <w:r w:rsidRPr="00B54CDE">
        <w:rPr>
          <w:b/>
        </w:rPr>
        <w:t>6º Ano do Ensino Fundamental</w:t>
      </w:r>
    </w:p>
    <w:p w14:paraId="2D3130B2" w14:textId="042C98A5" w:rsidR="006D0286" w:rsidRPr="00B54CDE" w:rsidRDefault="006D0286" w:rsidP="006D0286">
      <w:pPr>
        <w:pStyle w:val="SemEspaamento"/>
        <w:jc w:val="center"/>
        <w:rPr>
          <w:b/>
          <w:i/>
          <w:sz w:val="24"/>
          <w:szCs w:val="24"/>
          <w:u w:val="single"/>
        </w:rPr>
      </w:pPr>
      <w:r w:rsidRPr="00B54CDE">
        <w:rPr>
          <w:b/>
          <w:i/>
          <w:sz w:val="24"/>
          <w:szCs w:val="24"/>
          <w:u w:val="single"/>
        </w:rPr>
        <w:t xml:space="preserve">Calendário e Conteúdo Programático </w:t>
      </w:r>
      <w:r w:rsidR="006419AD">
        <w:rPr>
          <w:b/>
          <w:i/>
          <w:sz w:val="24"/>
          <w:szCs w:val="24"/>
          <w:u w:val="single"/>
        </w:rPr>
        <w:t>das Provas</w:t>
      </w:r>
      <w:r w:rsidRPr="00B54CDE">
        <w:rPr>
          <w:b/>
          <w:i/>
          <w:sz w:val="24"/>
          <w:szCs w:val="24"/>
          <w:u w:val="single"/>
        </w:rPr>
        <w:t xml:space="preserve"> do </w:t>
      </w:r>
      <w:r w:rsidR="00DE7889" w:rsidRPr="00B54CDE">
        <w:rPr>
          <w:b/>
          <w:i/>
          <w:sz w:val="24"/>
          <w:szCs w:val="24"/>
          <w:u w:val="single"/>
        </w:rPr>
        <w:t>1</w:t>
      </w:r>
      <w:r w:rsidRPr="00B54CDE">
        <w:rPr>
          <w:b/>
          <w:i/>
          <w:sz w:val="24"/>
          <w:szCs w:val="24"/>
          <w:u w:val="single"/>
        </w:rPr>
        <w:t xml:space="preserve">º </w:t>
      </w:r>
      <w:r w:rsidR="003C7B24" w:rsidRPr="00B54CDE">
        <w:rPr>
          <w:b/>
          <w:i/>
          <w:sz w:val="24"/>
          <w:szCs w:val="24"/>
          <w:u w:val="single"/>
        </w:rPr>
        <w:t xml:space="preserve">TRIMESTRE </w:t>
      </w:r>
      <w:r w:rsidRPr="00B54CDE">
        <w:rPr>
          <w:b/>
          <w:i/>
          <w:sz w:val="24"/>
          <w:szCs w:val="24"/>
          <w:u w:val="single"/>
        </w:rPr>
        <w:t>-202</w:t>
      </w:r>
      <w:r w:rsidR="003C7B24" w:rsidRPr="00B54CDE">
        <w:rPr>
          <w:b/>
          <w:i/>
          <w:sz w:val="24"/>
          <w:szCs w:val="24"/>
          <w:u w:val="single"/>
        </w:rPr>
        <w:t>6</w:t>
      </w:r>
      <w:r w:rsidRPr="00B54CDE">
        <w:rPr>
          <w:b/>
          <w:i/>
          <w:sz w:val="24"/>
          <w:szCs w:val="24"/>
          <w:u w:val="single"/>
        </w:rPr>
        <w:t xml:space="preserve"> </w:t>
      </w:r>
    </w:p>
    <w:p w14:paraId="5325EBB6" w14:textId="77777777" w:rsidR="006D0286" w:rsidRPr="00B54CDE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827"/>
      </w:tblGrid>
      <w:tr w:rsidR="00B54CDE" w:rsidRPr="00B54CDE" w14:paraId="39F6ADCB" w14:textId="77777777" w:rsidTr="00CF0752">
        <w:trPr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0D09728" w14:textId="77777777" w:rsidR="006D0286" w:rsidRPr="00B54CDE" w:rsidRDefault="006D0286">
            <w:pPr>
              <w:pStyle w:val="PargrafodaLista"/>
              <w:ind w:left="0"/>
              <w:jc w:val="both"/>
              <w:rPr>
                <w:sz w:val="10"/>
                <w:szCs w:val="10"/>
              </w:rPr>
            </w:pPr>
          </w:p>
          <w:p w14:paraId="0D43C4E8" w14:textId="77777777" w:rsidR="006D0286" w:rsidRPr="00B54CDE" w:rsidRDefault="006D0286">
            <w:pPr>
              <w:pStyle w:val="PargrafodaLista"/>
              <w:ind w:left="0"/>
              <w:jc w:val="both"/>
            </w:pPr>
            <w:r w:rsidRPr="00B54CDE">
              <w:t>Componente Curricular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BE5B6FE" w14:textId="0B18B504" w:rsidR="006D0286" w:rsidRPr="00B54CDE" w:rsidRDefault="006D0286">
            <w:pPr>
              <w:pStyle w:val="PargrafodaLista"/>
              <w:ind w:left="0"/>
              <w:jc w:val="center"/>
            </w:pPr>
            <w:r w:rsidRPr="00B54CDE">
              <w:t>6º ano A/B</w:t>
            </w:r>
          </w:p>
          <w:p w14:paraId="36AA2FC0" w14:textId="4737D18A" w:rsidR="006D0286" w:rsidRPr="00B54CDE" w:rsidRDefault="006D0286">
            <w:pPr>
              <w:pStyle w:val="PargrafodaLista"/>
              <w:ind w:left="0"/>
              <w:jc w:val="center"/>
            </w:pPr>
            <w:r w:rsidRPr="00B54CDE">
              <w:t xml:space="preserve">Dias das aplicações </w:t>
            </w:r>
            <w:r w:rsidR="006419AD">
              <w:t>das provas</w:t>
            </w:r>
          </w:p>
        </w:tc>
      </w:tr>
      <w:tr w:rsidR="00B54CDE" w:rsidRPr="00B54CDE" w14:paraId="26E5A393" w14:textId="77777777" w:rsidTr="00CF0752">
        <w:trPr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624CE" w14:textId="0BA27B68" w:rsidR="004F44AF" w:rsidRPr="002E3ABC" w:rsidRDefault="001D4083" w:rsidP="00E0162F">
            <w:pPr>
              <w:pStyle w:val="Pargrafoda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MATEMÁTICA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EC76F" w14:textId="6C8D9D4F" w:rsidR="004F44AF" w:rsidRPr="00B54CDE" w:rsidRDefault="00E0162F" w:rsidP="00E0162F">
            <w:pPr>
              <w:pStyle w:val="PargrafodaLista"/>
              <w:ind w:left="0"/>
              <w:rPr>
                <w:b/>
                <w:bCs/>
              </w:rPr>
            </w:pPr>
            <w:r w:rsidRPr="00B54CDE">
              <w:rPr>
                <w:b/>
                <w:bCs/>
              </w:rPr>
              <w:t xml:space="preserve">2ª FEIRA – </w:t>
            </w:r>
            <w:r w:rsidR="006419AD">
              <w:rPr>
                <w:b/>
                <w:bCs/>
              </w:rPr>
              <w:t>11</w:t>
            </w:r>
            <w:r w:rsidRPr="00B54CDE">
              <w:rPr>
                <w:b/>
                <w:bCs/>
              </w:rPr>
              <w:t xml:space="preserve"> DE</w:t>
            </w:r>
            <w:r w:rsidR="006419AD">
              <w:rPr>
                <w:b/>
                <w:bCs/>
              </w:rPr>
              <w:t xml:space="preserve"> MAIO</w:t>
            </w:r>
          </w:p>
        </w:tc>
      </w:tr>
      <w:tr w:rsidR="00B54CDE" w:rsidRPr="00B54CDE" w14:paraId="1D481F1C" w14:textId="77777777" w:rsidTr="00CF0752">
        <w:trPr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2C1055C" w14:textId="75A999DB" w:rsidR="00E0162F" w:rsidRPr="002E3ABC" w:rsidRDefault="00E0162F" w:rsidP="00E0162F">
            <w:pPr>
              <w:pStyle w:val="PargrafodaLista"/>
              <w:ind w:left="0"/>
              <w:rPr>
                <w:b/>
                <w:bCs/>
              </w:rPr>
            </w:pPr>
            <w:r w:rsidRPr="002E3ABC">
              <w:rPr>
                <w:b/>
                <w:bCs/>
              </w:rPr>
              <w:t>INGLÊS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1F774C9" w14:textId="6D1E45CB" w:rsidR="00E0162F" w:rsidRPr="00B54CDE" w:rsidRDefault="00E0162F" w:rsidP="00E0162F">
            <w:pPr>
              <w:rPr>
                <w:b/>
                <w:bCs/>
              </w:rPr>
            </w:pPr>
            <w:r w:rsidRPr="00B54CDE">
              <w:rPr>
                <w:b/>
                <w:bCs/>
              </w:rPr>
              <w:t xml:space="preserve">3ª FEIRA – </w:t>
            </w:r>
            <w:r w:rsidR="006419AD">
              <w:rPr>
                <w:b/>
                <w:bCs/>
              </w:rPr>
              <w:t>12</w:t>
            </w:r>
            <w:r w:rsidRPr="00B54CDE">
              <w:rPr>
                <w:b/>
                <w:bCs/>
              </w:rPr>
              <w:t xml:space="preserve"> DE </w:t>
            </w:r>
            <w:r w:rsidR="006419AD">
              <w:rPr>
                <w:b/>
                <w:bCs/>
              </w:rPr>
              <w:t>MAIO</w:t>
            </w:r>
          </w:p>
        </w:tc>
      </w:tr>
      <w:tr w:rsidR="00B54CDE" w:rsidRPr="00B54CDE" w14:paraId="3B67120E" w14:textId="77777777" w:rsidTr="00CF0752">
        <w:trPr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E31B6" w14:textId="628A1B7B" w:rsidR="00E0162F" w:rsidRPr="002E3ABC" w:rsidRDefault="00342CE7" w:rsidP="00E0162F">
            <w:pPr>
              <w:pStyle w:val="Pargrafoda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HISTÓRIA DA ARTE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60A54" w14:textId="4CF09A21" w:rsidR="00E0162F" w:rsidRPr="00B54CDE" w:rsidRDefault="00E0162F" w:rsidP="00E0162F">
            <w:pPr>
              <w:rPr>
                <w:b/>
                <w:bCs/>
              </w:rPr>
            </w:pPr>
            <w:r w:rsidRPr="00B54CDE">
              <w:rPr>
                <w:b/>
                <w:bCs/>
              </w:rPr>
              <w:t xml:space="preserve">3ª FEIRA – </w:t>
            </w:r>
            <w:r w:rsidR="006419AD">
              <w:rPr>
                <w:b/>
                <w:bCs/>
              </w:rPr>
              <w:t>12</w:t>
            </w:r>
            <w:r w:rsidRPr="00B54CDE">
              <w:rPr>
                <w:b/>
                <w:bCs/>
              </w:rPr>
              <w:t xml:space="preserve"> DE </w:t>
            </w:r>
            <w:r w:rsidR="006419AD">
              <w:rPr>
                <w:b/>
                <w:bCs/>
              </w:rPr>
              <w:t>MAIO</w:t>
            </w:r>
          </w:p>
        </w:tc>
      </w:tr>
      <w:tr w:rsidR="00B54CDE" w:rsidRPr="00B54CDE" w14:paraId="5D576EA4" w14:textId="77777777" w:rsidTr="00CF0752">
        <w:trPr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C2C7F3F" w14:textId="780619C2" w:rsidR="00E0162F" w:rsidRPr="002E3ABC" w:rsidRDefault="00342CE7" w:rsidP="00E0162F">
            <w:pPr>
              <w:pStyle w:val="Pargrafoda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CIÊNCIAS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21A7DC2" w14:textId="2D4DC781" w:rsidR="00E0162F" w:rsidRPr="00B54CDE" w:rsidRDefault="00E0162F" w:rsidP="00E0162F">
            <w:pPr>
              <w:rPr>
                <w:b/>
                <w:bCs/>
              </w:rPr>
            </w:pPr>
            <w:r w:rsidRPr="00B54CDE">
              <w:rPr>
                <w:b/>
                <w:bCs/>
              </w:rPr>
              <w:t xml:space="preserve">4ª FEIRA – </w:t>
            </w:r>
            <w:r w:rsidR="006419AD">
              <w:rPr>
                <w:b/>
                <w:bCs/>
              </w:rPr>
              <w:t>13 DE MAIO</w:t>
            </w:r>
          </w:p>
        </w:tc>
      </w:tr>
      <w:tr w:rsidR="001D4083" w:rsidRPr="00B54CDE" w14:paraId="5C0E12CA" w14:textId="77777777" w:rsidTr="00CF0752">
        <w:trPr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C6A62" w14:textId="3EDDCF99" w:rsidR="001D4083" w:rsidRPr="002E3ABC" w:rsidRDefault="00342CE7" w:rsidP="001D4083">
            <w:pPr>
              <w:pStyle w:val="Pargrafoda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HISTÓRIA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A2583" w14:textId="2D5BE88F" w:rsidR="001D4083" w:rsidRPr="00B54CDE" w:rsidRDefault="001D4083" w:rsidP="001D4083">
            <w:pPr>
              <w:rPr>
                <w:b/>
                <w:bCs/>
              </w:rPr>
            </w:pPr>
            <w:r w:rsidRPr="00B54CDE">
              <w:rPr>
                <w:b/>
                <w:bCs/>
              </w:rPr>
              <w:t xml:space="preserve">5ª FEIRA – </w:t>
            </w:r>
            <w:r>
              <w:rPr>
                <w:b/>
                <w:bCs/>
              </w:rPr>
              <w:t>14 DE MAIO</w:t>
            </w:r>
          </w:p>
        </w:tc>
      </w:tr>
      <w:tr w:rsidR="001D4083" w:rsidRPr="00B54CDE" w14:paraId="10B99B75" w14:textId="77777777" w:rsidTr="00CF0752">
        <w:trPr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2F3C77F" w14:textId="2999D7A6" w:rsidR="001D4083" w:rsidRPr="002E3ABC" w:rsidRDefault="00342CE7" w:rsidP="001D4083">
            <w:pPr>
              <w:pStyle w:val="Pargrafoda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D390D21" w14:textId="1811F3B2" w:rsidR="001D4083" w:rsidRPr="00B54CDE" w:rsidRDefault="00BF7D3F" w:rsidP="001D408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D4083" w:rsidRPr="00B54CDE">
              <w:rPr>
                <w:b/>
                <w:bCs/>
              </w:rPr>
              <w:t xml:space="preserve">ª FEIRA – </w:t>
            </w:r>
            <w:r w:rsidR="001D4083">
              <w:rPr>
                <w:b/>
                <w:bCs/>
              </w:rPr>
              <w:t>15 DE MAIO</w:t>
            </w:r>
          </w:p>
        </w:tc>
      </w:tr>
      <w:tr w:rsidR="001D4083" w:rsidRPr="00B54CDE" w14:paraId="144C5DC4" w14:textId="77777777" w:rsidTr="00CF0752">
        <w:trPr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33698" w14:textId="479DC2AD" w:rsidR="001D4083" w:rsidRPr="002E3ABC" w:rsidRDefault="00342CE7" w:rsidP="001D4083">
            <w:pPr>
              <w:pStyle w:val="Pargrafoda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PORTUGUÊS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226EE" w14:textId="41A94664" w:rsidR="001D4083" w:rsidRPr="00B54CDE" w:rsidRDefault="001D4083" w:rsidP="001D4083">
            <w:pPr>
              <w:rPr>
                <w:b/>
                <w:bCs/>
              </w:rPr>
            </w:pPr>
            <w:r w:rsidRPr="00B54CDE">
              <w:rPr>
                <w:b/>
                <w:bCs/>
              </w:rPr>
              <w:t xml:space="preserve">6ª FEIRA – </w:t>
            </w:r>
            <w:r>
              <w:rPr>
                <w:b/>
                <w:bCs/>
              </w:rPr>
              <w:t>15 DE MAIO</w:t>
            </w:r>
          </w:p>
        </w:tc>
      </w:tr>
    </w:tbl>
    <w:p w14:paraId="5EB83DBA" w14:textId="77777777" w:rsidR="006D0286" w:rsidRPr="00B54CDE" w:rsidRDefault="006D0286" w:rsidP="00E0162F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</w:p>
    <w:p w14:paraId="5D24F1B1" w14:textId="7EF52632" w:rsidR="006D0286" w:rsidRPr="00DA04A6" w:rsidRDefault="00DA04A6" w:rsidP="00DE6B37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t>PORTUGUÊS</w:t>
      </w:r>
    </w:p>
    <w:p w14:paraId="40FD3D94" w14:textId="30065BFC" w:rsidR="006419AD" w:rsidRPr="00E630B8" w:rsidRDefault="00E630B8" w:rsidP="006419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Leitura e compreensão de texto;</w:t>
      </w:r>
    </w:p>
    <w:p w14:paraId="2E2F4D0B" w14:textId="6BB85C47" w:rsidR="006419AD" w:rsidRPr="00E630B8" w:rsidRDefault="006419AD" w:rsidP="006419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630B8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Apostila</w:t>
      </w:r>
      <w:r w:rsidRPr="00E630B8">
        <w:rPr>
          <w:rFonts w:ascii="Arial" w:eastAsia="Times New Roman" w:hAnsi="Arial" w:cs="Arial"/>
          <w:sz w:val="24"/>
          <w:szCs w:val="24"/>
          <w:lang w:eastAsia="pt-BR"/>
        </w:rPr>
        <w:br/>
        <w:t>Capítulo 05 - Fonologia - Encontros Vocálicos</w:t>
      </w:r>
      <w:r w:rsidRPr="00E630B8">
        <w:rPr>
          <w:rFonts w:ascii="Arial" w:eastAsia="Times New Roman" w:hAnsi="Arial" w:cs="Arial"/>
          <w:sz w:val="24"/>
          <w:szCs w:val="24"/>
          <w:lang w:eastAsia="pt-BR"/>
        </w:rPr>
        <w:br/>
        <w:t>Capítulo 06 - Fonologia - Dígrafo e Encontro Consonantal</w:t>
      </w:r>
      <w:r w:rsidRPr="00E630B8">
        <w:rPr>
          <w:rFonts w:ascii="Arial" w:eastAsia="Times New Roman" w:hAnsi="Arial" w:cs="Arial"/>
          <w:sz w:val="24"/>
          <w:szCs w:val="24"/>
          <w:lang w:eastAsia="pt-BR"/>
        </w:rPr>
        <w:br/>
        <w:t>Capítulo 07 - Fonologia - Divisão silábica</w:t>
      </w:r>
      <w:r w:rsidRPr="00E630B8">
        <w:rPr>
          <w:rFonts w:ascii="Arial" w:eastAsia="Times New Roman" w:hAnsi="Arial" w:cs="Arial"/>
          <w:sz w:val="24"/>
          <w:szCs w:val="24"/>
          <w:lang w:eastAsia="pt-BR"/>
        </w:rPr>
        <w:br/>
        <w:t>Capítulo 08 - Morfologia - Substantivo</w:t>
      </w:r>
    </w:p>
    <w:p w14:paraId="5463D5DB" w14:textId="77777777" w:rsidR="006A1B2F" w:rsidRDefault="006419AD" w:rsidP="006419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630B8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Livro</w:t>
      </w:r>
      <w:r w:rsidRPr="00E630B8">
        <w:rPr>
          <w:rFonts w:ascii="Arial" w:eastAsia="Times New Roman" w:hAnsi="Arial" w:cs="Arial"/>
          <w:sz w:val="24"/>
          <w:szCs w:val="24"/>
          <w:lang w:eastAsia="pt-BR"/>
        </w:rPr>
        <w:br/>
        <w:t>Unidade 1</w:t>
      </w:r>
      <w:r w:rsidR="006A1B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67AB6D72" w14:textId="488FEC2A" w:rsidR="006419AD" w:rsidRDefault="006419AD" w:rsidP="006419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Capítulo 2 </w:t>
      </w:r>
      <w:r w:rsidR="00DD4CE5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 Substantivos</w:t>
      </w:r>
    </w:p>
    <w:p w14:paraId="2BF24B6A" w14:textId="77777777" w:rsidR="00DD4CE5" w:rsidRPr="00E630B8" w:rsidRDefault="00DD4CE5" w:rsidP="006419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457E491" w14:textId="5342DE8A" w:rsidR="006D0286" w:rsidRPr="00E630B8" w:rsidRDefault="006D0286" w:rsidP="006D0286">
      <w:pPr>
        <w:rPr>
          <w:rFonts w:ascii="Arial" w:hAnsi="Arial" w:cs="Arial"/>
          <w:b/>
          <w:sz w:val="24"/>
          <w:szCs w:val="24"/>
        </w:rPr>
      </w:pPr>
      <w:r w:rsidRPr="00E630B8">
        <w:rPr>
          <w:rFonts w:ascii="Arial" w:hAnsi="Arial" w:cs="Arial"/>
          <w:b/>
          <w:sz w:val="24"/>
          <w:szCs w:val="24"/>
        </w:rPr>
        <w:t>LIVRO + APOSTILA + CADERNO + FOLHAS EXTRAS – SE HOUVER (Referentes aos conteúdos)</w:t>
      </w:r>
    </w:p>
    <w:p w14:paraId="5AE86704" w14:textId="69B505F5" w:rsidR="006D0286" w:rsidRPr="00E630B8" w:rsidRDefault="00DA04A6" w:rsidP="006D0286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E630B8">
        <w:rPr>
          <w:rFonts w:ascii="Arial" w:hAnsi="Arial" w:cs="Arial"/>
          <w:b/>
          <w:smallCaps/>
          <w:sz w:val="24"/>
          <w:szCs w:val="24"/>
          <w:u w:val="single"/>
        </w:rPr>
        <w:t>MATEMÁTICA</w:t>
      </w:r>
    </w:p>
    <w:p w14:paraId="2BF53490" w14:textId="2FCE7473" w:rsidR="00E630B8" w:rsidRPr="00E630B8" w:rsidRDefault="008E18B4" w:rsidP="008E18B4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630B8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E630B8" w:rsidRPr="00E630B8">
        <w:rPr>
          <w:rFonts w:ascii="Arial" w:hAnsi="Arial" w:cs="Arial"/>
          <w:sz w:val="24"/>
          <w:szCs w:val="24"/>
          <w:shd w:val="clear" w:color="auto" w:fill="FFFFFF"/>
        </w:rPr>
        <w:t xml:space="preserve"> Capítulos 3,4 e 5</w:t>
      </w:r>
    </w:p>
    <w:p w14:paraId="60B277CC" w14:textId="743BB170" w:rsidR="008E18B4" w:rsidRPr="00DD4CE5" w:rsidRDefault="008E18B4" w:rsidP="008E18B4">
      <w:pPr>
        <w:rPr>
          <w:rFonts w:ascii="Arial" w:hAnsi="Arial" w:cs="Arial"/>
          <w:b/>
          <w:smallCaps/>
          <w:sz w:val="6"/>
          <w:szCs w:val="6"/>
          <w:u w:val="single"/>
        </w:rPr>
      </w:pPr>
      <w:r w:rsidRPr="00E630B8">
        <w:rPr>
          <w:rFonts w:ascii="Arial" w:hAnsi="Arial" w:cs="Arial"/>
          <w:sz w:val="24"/>
          <w:szCs w:val="24"/>
          <w:shd w:val="clear" w:color="auto" w:fill="FFFFFF"/>
        </w:rPr>
        <w:t>Sólidos geométricos</w:t>
      </w:r>
      <w:r w:rsidRPr="00E630B8">
        <w:rPr>
          <w:rFonts w:ascii="Arial" w:hAnsi="Arial" w:cs="Arial"/>
          <w:sz w:val="24"/>
          <w:szCs w:val="24"/>
        </w:rPr>
        <w:br/>
      </w:r>
      <w:r w:rsidRPr="00E630B8">
        <w:rPr>
          <w:rFonts w:ascii="Arial" w:hAnsi="Arial" w:cs="Arial"/>
          <w:sz w:val="24"/>
          <w:szCs w:val="24"/>
          <w:shd w:val="clear" w:color="auto" w:fill="FFFFFF"/>
        </w:rPr>
        <w:t>Poliedros, corpos redondos, planificação e vistas</w:t>
      </w:r>
      <w:r w:rsidRPr="00E630B8">
        <w:rPr>
          <w:rFonts w:ascii="Arial" w:hAnsi="Arial" w:cs="Arial"/>
          <w:sz w:val="24"/>
          <w:szCs w:val="24"/>
        </w:rPr>
        <w:br/>
      </w:r>
      <w:r w:rsidRPr="00E630B8">
        <w:rPr>
          <w:rFonts w:ascii="Arial" w:hAnsi="Arial" w:cs="Arial"/>
          <w:sz w:val="24"/>
          <w:szCs w:val="24"/>
          <w:shd w:val="clear" w:color="auto" w:fill="FFFFFF"/>
        </w:rPr>
        <w:t>Sentenças matemáticas</w:t>
      </w:r>
      <w:r w:rsidRPr="00E630B8">
        <w:rPr>
          <w:rFonts w:ascii="Arial" w:hAnsi="Arial" w:cs="Arial"/>
          <w:sz w:val="24"/>
          <w:szCs w:val="24"/>
        </w:rPr>
        <w:br/>
      </w:r>
      <w:r w:rsidRPr="00E630B8">
        <w:rPr>
          <w:rFonts w:ascii="Arial" w:hAnsi="Arial" w:cs="Arial"/>
          <w:sz w:val="24"/>
          <w:szCs w:val="24"/>
          <w:shd w:val="clear" w:color="auto" w:fill="FFFFFF"/>
        </w:rPr>
        <w:t>Igualdade, desigualdade e valor desconhecido</w:t>
      </w:r>
      <w:r w:rsidRPr="00E630B8">
        <w:rPr>
          <w:rFonts w:ascii="Arial" w:hAnsi="Arial" w:cs="Arial"/>
          <w:sz w:val="24"/>
          <w:szCs w:val="24"/>
        </w:rPr>
        <w:br/>
      </w:r>
      <w:r w:rsidRPr="00E630B8">
        <w:rPr>
          <w:rFonts w:ascii="Arial" w:hAnsi="Arial" w:cs="Arial"/>
          <w:sz w:val="24"/>
          <w:szCs w:val="24"/>
          <w:shd w:val="clear" w:color="auto" w:fill="FFFFFF"/>
        </w:rPr>
        <w:t>Múltiplos e divisores de um número natural</w:t>
      </w:r>
      <w:r w:rsidRPr="00E630B8">
        <w:rPr>
          <w:rFonts w:ascii="Arial" w:hAnsi="Arial" w:cs="Arial"/>
          <w:sz w:val="24"/>
          <w:szCs w:val="24"/>
        </w:rPr>
        <w:br/>
      </w:r>
      <w:r w:rsidRPr="00E630B8">
        <w:rPr>
          <w:rFonts w:ascii="Arial" w:hAnsi="Arial" w:cs="Arial"/>
          <w:sz w:val="24"/>
          <w:szCs w:val="24"/>
          <w:shd w:val="clear" w:color="auto" w:fill="FFFFFF"/>
        </w:rPr>
        <w:t>Critérios de divisibilidade</w:t>
      </w:r>
      <w:r w:rsidRPr="00E630B8">
        <w:rPr>
          <w:rFonts w:ascii="Arial" w:hAnsi="Arial" w:cs="Arial"/>
          <w:sz w:val="24"/>
          <w:szCs w:val="24"/>
        </w:rPr>
        <w:br/>
      </w:r>
    </w:p>
    <w:p w14:paraId="40140D6D" w14:textId="77777777" w:rsidR="00DD4CE5" w:rsidRPr="00E630B8" w:rsidRDefault="00DD4CE5" w:rsidP="00DD4CE5">
      <w:pPr>
        <w:rPr>
          <w:rFonts w:ascii="Arial" w:hAnsi="Arial" w:cs="Arial"/>
          <w:b/>
          <w:sz w:val="24"/>
          <w:szCs w:val="24"/>
        </w:rPr>
      </w:pPr>
      <w:r w:rsidRPr="00E630B8">
        <w:rPr>
          <w:rFonts w:ascii="Arial" w:hAnsi="Arial" w:cs="Arial"/>
          <w:b/>
          <w:sz w:val="24"/>
          <w:szCs w:val="24"/>
        </w:rPr>
        <w:t>LIVRO + APOSTILA + CADERNO + FOLHAS EXTRAS – SE HOUVER (Referentes aos conteúdos)</w:t>
      </w:r>
    </w:p>
    <w:p w14:paraId="080DEB16" w14:textId="1DC74447" w:rsidR="006D0286" w:rsidRPr="00E630B8" w:rsidRDefault="00DA04A6" w:rsidP="00FF3B03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30B8">
        <w:rPr>
          <w:rFonts w:ascii="Arial" w:hAnsi="Arial" w:cs="Arial"/>
          <w:b/>
          <w:sz w:val="24"/>
          <w:szCs w:val="24"/>
          <w:u w:val="single"/>
        </w:rPr>
        <w:t>HISTÓRIA</w:t>
      </w:r>
    </w:p>
    <w:p w14:paraId="009311DE" w14:textId="77777777" w:rsidR="00DA04A6" w:rsidRPr="00E630B8" w:rsidRDefault="00DA04A6" w:rsidP="00FF3B03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9CAEBE" w14:textId="77777777" w:rsidR="008E18B4" w:rsidRPr="00E630B8" w:rsidRDefault="008E18B4" w:rsidP="008E18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630B8">
        <w:rPr>
          <w:rFonts w:ascii="Arial" w:eastAsia="Times New Roman" w:hAnsi="Arial" w:cs="Arial"/>
          <w:sz w:val="24"/>
          <w:szCs w:val="24"/>
          <w:lang w:eastAsia="pt-BR"/>
        </w:rPr>
        <w:t>Cap. 4 Civilizações fluviais na África e Ásia</w:t>
      </w:r>
    </w:p>
    <w:p w14:paraId="6EE87155" w14:textId="77777777" w:rsidR="008E18B4" w:rsidRPr="00E630B8" w:rsidRDefault="008E18B4" w:rsidP="008E18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630B8">
        <w:rPr>
          <w:rFonts w:ascii="Arial" w:eastAsia="Times New Roman" w:hAnsi="Arial" w:cs="Arial"/>
          <w:sz w:val="24"/>
          <w:szCs w:val="24"/>
          <w:lang w:eastAsia="pt-BR"/>
        </w:rPr>
        <w:t>Cap. 5 Sociedade, economia e cultura dos povos nativos americanos</w:t>
      </w:r>
    </w:p>
    <w:p w14:paraId="6650C090" w14:textId="77777777" w:rsidR="008E18B4" w:rsidRPr="00E630B8" w:rsidRDefault="008E18B4" w:rsidP="008E18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630B8">
        <w:rPr>
          <w:rFonts w:ascii="Arial" w:eastAsia="Times New Roman" w:hAnsi="Arial" w:cs="Arial"/>
          <w:sz w:val="24"/>
          <w:szCs w:val="24"/>
          <w:lang w:eastAsia="pt-BR"/>
        </w:rPr>
        <w:t>Revisar sempre os exercícios do livro, questionários, exercícios de aula e material extra. Acompanhe sempre as postagens no blog.</w:t>
      </w:r>
    </w:p>
    <w:p w14:paraId="35B8492E" w14:textId="5C53E537" w:rsidR="00DA04A6" w:rsidRDefault="00DA04A6" w:rsidP="00FF3B03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C0CF383" w14:textId="77777777" w:rsidR="00DD4CE5" w:rsidRPr="00E630B8" w:rsidRDefault="00DD4CE5" w:rsidP="00DD4CE5">
      <w:pPr>
        <w:rPr>
          <w:rFonts w:ascii="Arial" w:hAnsi="Arial" w:cs="Arial"/>
          <w:b/>
          <w:sz w:val="24"/>
          <w:szCs w:val="24"/>
        </w:rPr>
      </w:pPr>
      <w:r w:rsidRPr="00E630B8">
        <w:rPr>
          <w:rFonts w:ascii="Arial" w:hAnsi="Arial" w:cs="Arial"/>
          <w:b/>
          <w:sz w:val="24"/>
          <w:szCs w:val="24"/>
        </w:rPr>
        <w:t>LIVRO + APOSTILA + CADERNO + FOLHAS EXTRAS – SE HOUVER (Referentes aos conteúdos)</w:t>
      </w:r>
    </w:p>
    <w:p w14:paraId="198D47EC" w14:textId="77777777" w:rsidR="00DD4CE5" w:rsidRPr="00E630B8" w:rsidRDefault="00DD4CE5" w:rsidP="00FF3B03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7055F11" w14:textId="77777777" w:rsidR="00DA04A6" w:rsidRPr="00E630B8" w:rsidRDefault="00DA04A6" w:rsidP="00FF3B03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AA1D" w14:textId="77777777" w:rsidR="009E598E" w:rsidRDefault="009E598E" w:rsidP="006D0286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1B8880DB" w14:textId="01671F9D" w:rsidR="006D0286" w:rsidRDefault="00DA04A6" w:rsidP="006D0286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E630B8">
        <w:rPr>
          <w:rFonts w:ascii="Arial" w:hAnsi="Arial" w:cs="Arial"/>
          <w:b/>
          <w:smallCaps/>
          <w:sz w:val="24"/>
          <w:szCs w:val="24"/>
          <w:u w:val="single"/>
        </w:rPr>
        <w:lastRenderedPageBreak/>
        <w:t>GEOGRAFIA</w:t>
      </w:r>
    </w:p>
    <w:p w14:paraId="5D74E91D" w14:textId="45BF0BE9" w:rsidR="009E598E" w:rsidRDefault="009E598E" w:rsidP="00C261EC">
      <w:pPr>
        <w:pStyle w:val="SemEspaamen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Unidade 3</w:t>
      </w:r>
    </w:p>
    <w:p w14:paraId="68CA19F2" w14:textId="18CBCC9A" w:rsidR="0086460E" w:rsidRPr="00E630B8" w:rsidRDefault="004D02F1" w:rsidP="00C261EC">
      <w:pPr>
        <w:pStyle w:val="SemEspaamento"/>
        <w:rPr>
          <w:rFonts w:ascii="Arial" w:hAnsi="Arial" w:cs="Arial"/>
          <w:bCs/>
          <w:sz w:val="24"/>
          <w:szCs w:val="24"/>
        </w:rPr>
      </w:pPr>
      <w:r w:rsidRPr="00E630B8">
        <w:rPr>
          <w:rFonts w:ascii="Arial" w:hAnsi="Arial" w:cs="Arial"/>
          <w:bCs/>
          <w:sz w:val="24"/>
          <w:szCs w:val="24"/>
        </w:rPr>
        <w:t>Capítulo 1 – Aprendendo a ler mapas.</w:t>
      </w:r>
    </w:p>
    <w:p w14:paraId="35804CA3" w14:textId="1682DF5C" w:rsidR="004D02F1" w:rsidRPr="00E630B8" w:rsidRDefault="004D02F1" w:rsidP="00C261EC">
      <w:pPr>
        <w:pStyle w:val="SemEspaamento"/>
        <w:rPr>
          <w:rFonts w:ascii="Arial" w:hAnsi="Arial" w:cs="Arial"/>
          <w:bCs/>
          <w:sz w:val="24"/>
          <w:szCs w:val="24"/>
        </w:rPr>
      </w:pPr>
      <w:r w:rsidRPr="00E630B8">
        <w:rPr>
          <w:rFonts w:ascii="Arial" w:hAnsi="Arial" w:cs="Arial"/>
          <w:bCs/>
          <w:sz w:val="24"/>
          <w:szCs w:val="24"/>
        </w:rPr>
        <w:t>Capítulo 2 – Representações cartográficas.</w:t>
      </w:r>
    </w:p>
    <w:p w14:paraId="34A1E4F7" w14:textId="77777777" w:rsidR="00DD4CE5" w:rsidRPr="00DD4CE5" w:rsidRDefault="00DD4CE5" w:rsidP="00DD4CE5">
      <w:pPr>
        <w:rPr>
          <w:rFonts w:ascii="Arial" w:hAnsi="Arial" w:cs="Arial"/>
          <w:b/>
          <w:sz w:val="10"/>
          <w:szCs w:val="10"/>
        </w:rPr>
      </w:pPr>
    </w:p>
    <w:p w14:paraId="77E6CD11" w14:textId="7A4B44F8" w:rsidR="00DD4CE5" w:rsidRPr="00E630B8" w:rsidRDefault="00DD4CE5" w:rsidP="00DD4CE5">
      <w:pPr>
        <w:rPr>
          <w:rFonts w:ascii="Arial" w:hAnsi="Arial" w:cs="Arial"/>
          <w:b/>
          <w:sz w:val="24"/>
          <w:szCs w:val="24"/>
        </w:rPr>
      </w:pPr>
      <w:r w:rsidRPr="00E630B8">
        <w:rPr>
          <w:rFonts w:ascii="Arial" w:hAnsi="Arial" w:cs="Arial"/>
          <w:b/>
          <w:sz w:val="24"/>
          <w:szCs w:val="24"/>
        </w:rPr>
        <w:t>LIVRO + APOSTILA + CADERNO + FOLHAS EXTRAS – SE HOUVER (Referentes aos conteúdos)</w:t>
      </w:r>
    </w:p>
    <w:p w14:paraId="32D2BE41" w14:textId="25211C5C" w:rsidR="006D0286" w:rsidRPr="00E630B8" w:rsidRDefault="006D0286" w:rsidP="00C3406C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30B8">
        <w:rPr>
          <w:rFonts w:ascii="Arial" w:hAnsi="Arial" w:cs="Arial"/>
          <w:b/>
          <w:sz w:val="24"/>
          <w:szCs w:val="24"/>
          <w:u w:val="single"/>
        </w:rPr>
        <w:t>INGLÊS</w:t>
      </w:r>
    </w:p>
    <w:p w14:paraId="0249BD6F" w14:textId="61F4F94A" w:rsidR="00DA04A6" w:rsidRPr="00E630B8" w:rsidRDefault="00DA04A6" w:rsidP="00C3406C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556081" w14:textId="77777777" w:rsidR="008E18B4" w:rsidRPr="00E630B8" w:rsidRDefault="008E18B4" w:rsidP="008E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30B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Unidade 3</w:t>
      </w:r>
    </w:p>
    <w:p w14:paraId="28640DA8" w14:textId="77777777" w:rsidR="008E18B4" w:rsidRPr="00E630B8" w:rsidRDefault="008E18B4" w:rsidP="008E18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* </w:t>
      </w:r>
      <w:proofErr w:type="spellStart"/>
      <w:r w:rsidRPr="00E630B8">
        <w:rPr>
          <w:rFonts w:ascii="Arial" w:eastAsia="Times New Roman" w:hAnsi="Arial" w:cs="Arial"/>
          <w:sz w:val="24"/>
          <w:szCs w:val="24"/>
          <w:lang w:eastAsia="pt-BR"/>
        </w:rPr>
        <w:t>Vocabulary</w:t>
      </w:r>
      <w:proofErr w:type="spellEnd"/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proofErr w:type="spellStart"/>
      <w:r w:rsidRPr="00E630B8">
        <w:rPr>
          <w:rFonts w:ascii="Arial" w:eastAsia="Times New Roman" w:hAnsi="Arial" w:cs="Arial"/>
          <w:sz w:val="24"/>
          <w:szCs w:val="24"/>
          <w:lang w:eastAsia="pt-BR"/>
        </w:rPr>
        <w:t>sports</w:t>
      </w:r>
      <w:proofErr w:type="spellEnd"/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E630B8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E630B8">
        <w:rPr>
          <w:rFonts w:ascii="Arial" w:eastAsia="Times New Roman" w:hAnsi="Arial" w:cs="Arial"/>
          <w:sz w:val="24"/>
          <w:szCs w:val="24"/>
          <w:lang w:eastAsia="pt-BR"/>
        </w:rPr>
        <w:t>adjectives</w:t>
      </w:r>
      <w:proofErr w:type="spellEnd"/>
      <w:r w:rsidRPr="00E630B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16CA2E0" w14:textId="77777777" w:rsidR="008E18B4" w:rsidRPr="00E630B8" w:rsidRDefault="008E18B4" w:rsidP="008E18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* </w:t>
      </w:r>
      <w:proofErr w:type="spellStart"/>
      <w:r w:rsidRPr="00E630B8">
        <w:rPr>
          <w:rFonts w:ascii="Arial" w:eastAsia="Times New Roman" w:hAnsi="Arial" w:cs="Arial"/>
          <w:sz w:val="24"/>
          <w:szCs w:val="24"/>
          <w:lang w:eastAsia="pt-BR"/>
        </w:rPr>
        <w:t>Grammar</w:t>
      </w:r>
      <w:proofErr w:type="spellEnd"/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proofErr w:type="spellStart"/>
      <w:r w:rsidRPr="00E630B8">
        <w:rPr>
          <w:rFonts w:ascii="Arial" w:eastAsia="Times New Roman" w:hAnsi="Arial" w:cs="Arial"/>
          <w:sz w:val="24"/>
          <w:szCs w:val="24"/>
          <w:lang w:eastAsia="pt-BR"/>
        </w:rPr>
        <w:t>Comparative</w:t>
      </w:r>
      <w:proofErr w:type="spellEnd"/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E630B8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 superlative </w:t>
      </w:r>
      <w:proofErr w:type="spellStart"/>
      <w:r w:rsidRPr="00E630B8">
        <w:rPr>
          <w:rFonts w:ascii="Arial" w:eastAsia="Times New Roman" w:hAnsi="Arial" w:cs="Arial"/>
          <w:sz w:val="24"/>
          <w:szCs w:val="24"/>
          <w:lang w:eastAsia="pt-BR"/>
        </w:rPr>
        <w:t>adjectives</w:t>
      </w:r>
      <w:proofErr w:type="spellEnd"/>
      <w:r w:rsidRPr="00E630B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FB131BB" w14:textId="77777777" w:rsidR="008E18B4" w:rsidRPr="00E630B8" w:rsidRDefault="008E18B4" w:rsidP="008E18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* </w:t>
      </w:r>
      <w:proofErr w:type="spellStart"/>
      <w:r w:rsidRPr="00E630B8">
        <w:rPr>
          <w:rFonts w:ascii="Arial" w:eastAsia="Times New Roman" w:hAnsi="Arial" w:cs="Arial"/>
          <w:sz w:val="24"/>
          <w:szCs w:val="24"/>
          <w:lang w:eastAsia="pt-BR"/>
        </w:rPr>
        <w:t>Simple</w:t>
      </w:r>
      <w:proofErr w:type="spellEnd"/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E630B8">
        <w:rPr>
          <w:rFonts w:ascii="Arial" w:eastAsia="Times New Roman" w:hAnsi="Arial" w:cs="Arial"/>
          <w:sz w:val="24"/>
          <w:szCs w:val="24"/>
          <w:lang w:eastAsia="pt-BR"/>
        </w:rPr>
        <w:t>present</w:t>
      </w:r>
      <w:proofErr w:type="spellEnd"/>
      <w:r w:rsidRPr="00E630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E630B8">
        <w:rPr>
          <w:rFonts w:ascii="Arial" w:eastAsia="Times New Roman" w:hAnsi="Arial" w:cs="Arial"/>
          <w:sz w:val="24"/>
          <w:szCs w:val="24"/>
          <w:lang w:eastAsia="pt-BR"/>
        </w:rPr>
        <w:t>Verbs</w:t>
      </w:r>
      <w:proofErr w:type="spellEnd"/>
    </w:p>
    <w:p w14:paraId="573902D0" w14:textId="77777777" w:rsidR="00DD4CE5" w:rsidRPr="00DD4CE5" w:rsidRDefault="00DD4CE5" w:rsidP="00DD4CE5">
      <w:pPr>
        <w:rPr>
          <w:rFonts w:ascii="Arial" w:hAnsi="Arial" w:cs="Arial"/>
          <w:b/>
          <w:sz w:val="10"/>
          <w:szCs w:val="10"/>
        </w:rPr>
      </w:pPr>
    </w:p>
    <w:p w14:paraId="6C55F544" w14:textId="41D9AFC5" w:rsidR="00DD4CE5" w:rsidRPr="00E630B8" w:rsidRDefault="00DD4CE5" w:rsidP="00DD4CE5">
      <w:pPr>
        <w:rPr>
          <w:rFonts w:ascii="Arial" w:hAnsi="Arial" w:cs="Arial"/>
          <w:b/>
          <w:sz w:val="24"/>
          <w:szCs w:val="24"/>
        </w:rPr>
      </w:pPr>
      <w:r w:rsidRPr="00E630B8">
        <w:rPr>
          <w:rFonts w:ascii="Arial" w:hAnsi="Arial" w:cs="Arial"/>
          <w:b/>
          <w:sz w:val="24"/>
          <w:szCs w:val="24"/>
        </w:rPr>
        <w:t>LIVRO + APOSTILA + CADERNO + FOLHAS EXTRAS – SE HOUVER (Referentes aos conteúdos)</w:t>
      </w:r>
    </w:p>
    <w:p w14:paraId="0E0C89A8" w14:textId="77777777" w:rsidR="00DA04A6" w:rsidRPr="00E630B8" w:rsidRDefault="00DA04A6" w:rsidP="00C3406C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7B08DDE" w14:textId="77777777" w:rsidR="00C915FC" w:rsidRPr="00E630B8" w:rsidRDefault="00C915FC" w:rsidP="00375092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62CA1173" w14:textId="0C8A06CF" w:rsidR="006D0286" w:rsidRPr="00E630B8" w:rsidRDefault="00DA04A6" w:rsidP="006D0286">
      <w:pPr>
        <w:pStyle w:val="SemEspaamen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E630B8">
        <w:rPr>
          <w:rFonts w:ascii="Arial" w:hAnsi="Arial" w:cs="Arial"/>
          <w:b/>
          <w:smallCaps/>
          <w:sz w:val="24"/>
          <w:szCs w:val="24"/>
          <w:u w:val="single"/>
        </w:rPr>
        <w:t>HISTÓRIA DA ARTE</w:t>
      </w:r>
    </w:p>
    <w:p w14:paraId="2E8DB82C" w14:textId="0DDF41E2" w:rsidR="00572E23" w:rsidRPr="00E630B8" w:rsidRDefault="00572E23" w:rsidP="006D0286">
      <w:pPr>
        <w:pStyle w:val="SemEspaamen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0AAE9545" w14:textId="77777777" w:rsidR="00AB73F7" w:rsidRDefault="00572E23" w:rsidP="00DA04A6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E630B8">
        <w:rPr>
          <w:rFonts w:ascii="Arial" w:hAnsi="Arial" w:cs="Arial"/>
          <w:sz w:val="24"/>
          <w:szCs w:val="24"/>
          <w:shd w:val="clear" w:color="auto" w:fill="FFFFFF"/>
        </w:rPr>
        <w:t xml:space="preserve">Capítulo 2 - Arte Egípcia </w:t>
      </w:r>
    </w:p>
    <w:p w14:paraId="48EF4308" w14:textId="19D13A19" w:rsidR="00572E23" w:rsidRPr="00E630B8" w:rsidRDefault="00572E23" w:rsidP="00DA04A6">
      <w:pPr>
        <w:pStyle w:val="SemEspaamento"/>
        <w:rPr>
          <w:rFonts w:ascii="Arial" w:hAnsi="Arial" w:cs="Arial"/>
          <w:b/>
          <w:smallCaps/>
          <w:sz w:val="24"/>
          <w:szCs w:val="24"/>
          <w:u w:val="single"/>
        </w:rPr>
      </w:pPr>
      <w:r w:rsidRPr="00E630B8">
        <w:rPr>
          <w:rFonts w:ascii="Arial" w:hAnsi="Arial" w:cs="Arial"/>
          <w:sz w:val="24"/>
          <w:szCs w:val="24"/>
          <w:shd w:val="clear" w:color="auto" w:fill="FFFFFF"/>
        </w:rPr>
        <w:t>Capítulo 3 - Arte Grega</w:t>
      </w:r>
    </w:p>
    <w:p w14:paraId="16563E97" w14:textId="77777777" w:rsidR="00DD4CE5" w:rsidRPr="00DD4CE5" w:rsidRDefault="00DD4CE5" w:rsidP="00DD4CE5">
      <w:pPr>
        <w:rPr>
          <w:rFonts w:ascii="Arial" w:hAnsi="Arial" w:cs="Arial"/>
          <w:b/>
          <w:sz w:val="8"/>
          <w:szCs w:val="8"/>
        </w:rPr>
      </w:pPr>
    </w:p>
    <w:p w14:paraId="38AF27B7" w14:textId="412DD522" w:rsidR="00DD4CE5" w:rsidRPr="00E630B8" w:rsidRDefault="00DD4CE5" w:rsidP="00DD4CE5">
      <w:pPr>
        <w:rPr>
          <w:rFonts w:ascii="Arial" w:hAnsi="Arial" w:cs="Arial"/>
          <w:b/>
          <w:sz w:val="24"/>
          <w:szCs w:val="24"/>
        </w:rPr>
      </w:pPr>
      <w:r w:rsidRPr="00E630B8">
        <w:rPr>
          <w:rFonts w:ascii="Arial" w:hAnsi="Arial" w:cs="Arial"/>
          <w:b/>
          <w:sz w:val="24"/>
          <w:szCs w:val="24"/>
        </w:rPr>
        <w:t>LIVRO + APOSTILA + CADERNO + FOLHAS EXTRAS – SE HOUVER (Referentes aos conteúdos)</w:t>
      </w:r>
    </w:p>
    <w:p w14:paraId="6C8179DD" w14:textId="77777777" w:rsidR="006D0286" w:rsidRPr="00DA04A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3E2D0807" w14:textId="3293749E" w:rsidR="006D0286" w:rsidRDefault="00DA04A6" w:rsidP="006D0286">
      <w:pPr>
        <w:pStyle w:val="SemEspaamen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t>CIÊNCIAS</w:t>
      </w:r>
    </w:p>
    <w:p w14:paraId="5DEDA2C5" w14:textId="008A4373" w:rsidR="00DD4CE5" w:rsidRDefault="00DD4CE5" w:rsidP="006D0286">
      <w:pPr>
        <w:pStyle w:val="SemEspaamen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6B16F393" w14:textId="41B88F62" w:rsidR="00DD4CE5" w:rsidRPr="001875F9" w:rsidRDefault="001875F9" w:rsidP="00DD4C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875F9">
        <w:rPr>
          <w:rFonts w:ascii="Arial" w:eastAsia="Times New Roman" w:hAnsi="Arial" w:cs="Arial"/>
          <w:sz w:val="24"/>
          <w:szCs w:val="24"/>
          <w:lang w:eastAsia="pt-BR"/>
        </w:rPr>
        <w:t>Capítulo 5</w:t>
      </w:r>
    </w:p>
    <w:p w14:paraId="60617C4A" w14:textId="496FE62C" w:rsidR="001875F9" w:rsidRPr="001875F9" w:rsidRDefault="001875F9" w:rsidP="00DD4C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875F9">
        <w:rPr>
          <w:rFonts w:ascii="Arial" w:eastAsia="Times New Roman" w:hAnsi="Arial" w:cs="Arial"/>
          <w:sz w:val="24"/>
          <w:szCs w:val="24"/>
          <w:lang w:eastAsia="pt-BR"/>
        </w:rPr>
        <w:t>Capítulo 6</w:t>
      </w:r>
    </w:p>
    <w:p w14:paraId="534A4B1F" w14:textId="77777777" w:rsidR="00DD4CE5" w:rsidRPr="00DA04A6" w:rsidRDefault="00DD4CE5" w:rsidP="006D0286">
      <w:pPr>
        <w:pStyle w:val="SemEspaamen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179FABBC" w14:textId="77777777" w:rsidR="00AB73F7" w:rsidRPr="00E630B8" w:rsidRDefault="00AB73F7" w:rsidP="00AB73F7">
      <w:pPr>
        <w:rPr>
          <w:rFonts w:ascii="Arial" w:hAnsi="Arial" w:cs="Arial"/>
          <w:b/>
          <w:sz w:val="24"/>
          <w:szCs w:val="24"/>
        </w:rPr>
      </w:pPr>
      <w:r w:rsidRPr="00E630B8">
        <w:rPr>
          <w:rFonts w:ascii="Arial" w:hAnsi="Arial" w:cs="Arial"/>
          <w:b/>
          <w:sz w:val="24"/>
          <w:szCs w:val="24"/>
        </w:rPr>
        <w:t>LIVRO + APOSTILA + CADERNO + FOLHAS EXTRAS – SE HOUVER (Referentes aos conteúdos)</w:t>
      </w:r>
    </w:p>
    <w:p w14:paraId="5903219C" w14:textId="77777777" w:rsidR="0010459D" w:rsidRPr="00DA04A6" w:rsidRDefault="0010459D" w:rsidP="0010459D">
      <w:pPr>
        <w:rPr>
          <w:rFonts w:ascii="Arial" w:hAnsi="Arial" w:cs="Arial"/>
          <w:b/>
          <w:sz w:val="24"/>
          <w:szCs w:val="24"/>
        </w:rPr>
      </w:pPr>
    </w:p>
    <w:p w14:paraId="682D40BA" w14:textId="48359A8D" w:rsidR="0010459D" w:rsidRPr="00DA04A6" w:rsidRDefault="0010459D" w:rsidP="00572E23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A04A6">
        <w:rPr>
          <w:rFonts w:ascii="Arial" w:hAnsi="Arial" w:cs="Arial"/>
          <w:b/>
          <w:color w:val="FF0000"/>
          <w:sz w:val="24"/>
          <w:szCs w:val="24"/>
        </w:rPr>
        <w:t>Todas as 2</w:t>
      </w:r>
      <w:r w:rsidRPr="00DA04A6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as </w:t>
      </w:r>
      <w:r w:rsidRPr="00DA04A6">
        <w:rPr>
          <w:rFonts w:ascii="Arial" w:hAnsi="Arial" w:cs="Arial"/>
          <w:b/>
          <w:color w:val="FF0000"/>
          <w:sz w:val="24"/>
          <w:szCs w:val="24"/>
        </w:rPr>
        <w:t xml:space="preserve">chamadas serão realizadas </w:t>
      </w:r>
      <w:r w:rsidR="00572E23" w:rsidRPr="00DA04A6">
        <w:rPr>
          <w:rFonts w:ascii="Arial" w:hAnsi="Arial" w:cs="Arial"/>
          <w:b/>
          <w:color w:val="FF0000"/>
          <w:sz w:val="24"/>
          <w:szCs w:val="24"/>
        </w:rPr>
        <w:t>no dia 18/05. Evite Faltar!</w:t>
      </w:r>
    </w:p>
    <w:p w14:paraId="27E79D2E" w14:textId="77777777" w:rsidR="006D0286" w:rsidRPr="00DA04A6" w:rsidRDefault="006D0286" w:rsidP="006D0286">
      <w:pPr>
        <w:rPr>
          <w:rFonts w:ascii="Arial" w:hAnsi="Arial" w:cs="Arial"/>
          <w:b/>
          <w:color w:val="FF0000"/>
          <w:sz w:val="24"/>
          <w:szCs w:val="24"/>
        </w:rPr>
      </w:pPr>
    </w:p>
    <w:sectPr w:rsidR="006D0286" w:rsidRPr="00DA04A6" w:rsidSect="00815936">
      <w:pgSz w:w="11906" w:h="16838"/>
      <w:pgMar w:top="142" w:right="680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6"/>
    <w:rsid w:val="00010EBE"/>
    <w:rsid w:val="0002046E"/>
    <w:rsid w:val="000264C3"/>
    <w:rsid w:val="00042DA8"/>
    <w:rsid w:val="00054FD8"/>
    <w:rsid w:val="000B6100"/>
    <w:rsid w:val="000B67B5"/>
    <w:rsid w:val="000C6C7C"/>
    <w:rsid w:val="000D2D7F"/>
    <w:rsid w:val="000F06EB"/>
    <w:rsid w:val="000F3411"/>
    <w:rsid w:val="00103331"/>
    <w:rsid w:val="0010459D"/>
    <w:rsid w:val="00130FB3"/>
    <w:rsid w:val="00133AF2"/>
    <w:rsid w:val="001446FD"/>
    <w:rsid w:val="00155E53"/>
    <w:rsid w:val="00156665"/>
    <w:rsid w:val="0015750F"/>
    <w:rsid w:val="00163DF9"/>
    <w:rsid w:val="00183340"/>
    <w:rsid w:val="001875F9"/>
    <w:rsid w:val="001916F3"/>
    <w:rsid w:val="00195B1B"/>
    <w:rsid w:val="001A0835"/>
    <w:rsid w:val="001A795C"/>
    <w:rsid w:val="001D1090"/>
    <w:rsid w:val="001D28F1"/>
    <w:rsid w:val="001D4083"/>
    <w:rsid w:val="001E6486"/>
    <w:rsid w:val="00202BF0"/>
    <w:rsid w:val="00204329"/>
    <w:rsid w:val="002345F8"/>
    <w:rsid w:val="00242EFB"/>
    <w:rsid w:val="002465D6"/>
    <w:rsid w:val="002610F0"/>
    <w:rsid w:val="00273C66"/>
    <w:rsid w:val="00280B51"/>
    <w:rsid w:val="0028357E"/>
    <w:rsid w:val="002B0DEC"/>
    <w:rsid w:val="002B6BC4"/>
    <w:rsid w:val="002C6C0E"/>
    <w:rsid w:val="002C77B7"/>
    <w:rsid w:val="002C7EDC"/>
    <w:rsid w:val="002D7F11"/>
    <w:rsid w:val="002E22A0"/>
    <w:rsid w:val="002E3ABC"/>
    <w:rsid w:val="003265A0"/>
    <w:rsid w:val="00342CE7"/>
    <w:rsid w:val="00346AC6"/>
    <w:rsid w:val="003722AE"/>
    <w:rsid w:val="00375092"/>
    <w:rsid w:val="00391898"/>
    <w:rsid w:val="00391E1F"/>
    <w:rsid w:val="003C7B24"/>
    <w:rsid w:val="004132E4"/>
    <w:rsid w:val="004159AA"/>
    <w:rsid w:val="00445516"/>
    <w:rsid w:val="004471BC"/>
    <w:rsid w:val="00452998"/>
    <w:rsid w:val="0047690D"/>
    <w:rsid w:val="00496F08"/>
    <w:rsid w:val="004D02F1"/>
    <w:rsid w:val="004E10DB"/>
    <w:rsid w:val="004F32A1"/>
    <w:rsid w:val="004F44AF"/>
    <w:rsid w:val="00500D06"/>
    <w:rsid w:val="00502290"/>
    <w:rsid w:val="00513770"/>
    <w:rsid w:val="0052010D"/>
    <w:rsid w:val="00525680"/>
    <w:rsid w:val="00526B6B"/>
    <w:rsid w:val="00526D7B"/>
    <w:rsid w:val="00530633"/>
    <w:rsid w:val="00530C9E"/>
    <w:rsid w:val="005566CB"/>
    <w:rsid w:val="00561AA4"/>
    <w:rsid w:val="00572E23"/>
    <w:rsid w:val="0057639F"/>
    <w:rsid w:val="00585681"/>
    <w:rsid w:val="00597B66"/>
    <w:rsid w:val="00611F12"/>
    <w:rsid w:val="00620B2B"/>
    <w:rsid w:val="006419AD"/>
    <w:rsid w:val="00644502"/>
    <w:rsid w:val="006526A5"/>
    <w:rsid w:val="00652C46"/>
    <w:rsid w:val="00653679"/>
    <w:rsid w:val="00673951"/>
    <w:rsid w:val="0068440C"/>
    <w:rsid w:val="0069468C"/>
    <w:rsid w:val="006A1B2F"/>
    <w:rsid w:val="006A2A23"/>
    <w:rsid w:val="006A3291"/>
    <w:rsid w:val="006B7DD6"/>
    <w:rsid w:val="006C1206"/>
    <w:rsid w:val="006C2CC0"/>
    <w:rsid w:val="006D0286"/>
    <w:rsid w:val="006D3576"/>
    <w:rsid w:val="006D395D"/>
    <w:rsid w:val="006D6A9F"/>
    <w:rsid w:val="006E1EDB"/>
    <w:rsid w:val="00703869"/>
    <w:rsid w:val="00713091"/>
    <w:rsid w:val="0071428D"/>
    <w:rsid w:val="007272FF"/>
    <w:rsid w:val="00751347"/>
    <w:rsid w:val="007629DB"/>
    <w:rsid w:val="00770BC5"/>
    <w:rsid w:val="00790775"/>
    <w:rsid w:val="007C29F6"/>
    <w:rsid w:val="007D2875"/>
    <w:rsid w:val="007E6B0E"/>
    <w:rsid w:val="008023E6"/>
    <w:rsid w:val="008073E7"/>
    <w:rsid w:val="00811C1A"/>
    <w:rsid w:val="00815409"/>
    <w:rsid w:val="00815936"/>
    <w:rsid w:val="0086460E"/>
    <w:rsid w:val="0087234B"/>
    <w:rsid w:val="008740BE"/>
    <w:rsid w:val="0088641B"/>
    <w:rsid w:val="008A117E"/>
    <w:rsid w:val="008A3733"/>
    <w:rsid w:val="008D0D21"/>
    <w:rsid w:val="008E18B4"/>
    <w:rsid w:val="009050B3"/>
    <w:rsid w:val="009134F7"/>
    <w:rsid w:val="00930F3C"/>
    <w:rsid w:val="00937C15"/>
    <w:rsid w:val="00951334"/>
    <w:rsid w:val="00957337"/>
    <w:rsid w:val="0098544B"/>
    <w:rsid w:val="00997E2F"/>
    <w:rsid w:val="009B058D"/>
    <w:rsid w:val="009D255D"/>
    <w:rsid w:val="009E20F9"/>
    <w:rsid w:val="009E598E"/>
    <w:rsid w:val="00A13B4C"/>
    <w:rsid w:val="00A153A4"/>
    <w:rsid w:val="00A2016A"/>
    <w:rsid w:val="00A34873"/>
    <w:rsid w:val="00A4119B"/>
    <w:rsid w:val="00A46A8B"/>
    <w:rsid w:val="00A50C35"/>
    <w:rsid w:val="00A529A9"/>
    <w:rsid w:val="00A54AB0"/>
    <w:rsid w:val="00A65942"/>
    <w:rsid w:val="00A84D84"/>
    <w:rsid w:val="00AA62D8"/>
    <w:rsid w:val="00AB73F7"/>
    <w:rsid w:val="00AC6DE1"/>
    <w:rsid w:val="00AE0B73"/>
    <w:rsid w:val="00AE720A"/>
    <w:rsid w:val="00B00D2F"/>
    <w:rsid w:val="00B07A75"/>
    <w:rsid w:val="00B1186F"/>
    <w:rsid w:val="00B34355"/>
    <w:rsid w:val="00B360CF"/>
    <w:rsid w:val="00B452DE"/>
    <w:rsid w:val="00B54CDE"/>
    <w:rsid w:val="00B55922"/>
    <w:rsid w:val="00B67B97"/>
    <w:rsid w:val="00B712F6"/>
    <w:rsid w:val="00B8638E"/>
    <w:rsid w:val="00B91BEA"/>
    <w:rsid w:val="00B95B7C"/>
    <w:rsid w:val="00BA0B7E"/>
    <w:rsid w:val="00BA62F8"/>
    <w:rsid w:val="00BE591C"/>
    <w:rsid w:val="00BF7D3F"/>
    <w:rsid w:val="00C1232A"/>
    <w:rsid w:val="00C15A71"/>
    <w:rsid w:val="00C21FA4"/>
    <w:rsid w:val="00C261EC"/>
    <w:rsid w:val="00C33974"/>
    <w:rsid w:val="00C3406C"/>
    <w:rsid w:val="00C51A1C"/>
    <w:rsid w:val="00C52B51"/>
    <w:rsid w:val="00C655C3"/>
    <w:rsid w:val="00C915FC"/>
    <w:rsid w:val="00C96635"/>
    <w:rsid w:val="00CA24F0"/>
    <w:rsid w:val="00CB26CD"/>
    <w:rsid w:val="00CD1205"/>
    <w:rsid w:val="00CE0235"/>
    <w:rsid w:val="00CE097D"/>
    <w:rsid w:val="00CF0752"/>
    <w:rsid w:val="00D06D2B"/>
    <w:rsid w:val="00D160D3"/>
    <w:rsid w:val="00D20673"/>
    <w:rsid w:val="00D23B8F"/>
    <w:rsid w:val="00D43719"/>
    <w:rsid w:val="00D642F0"/>
    <w:rsid w:val="00D82827"/>
    <w:rsid w:val="00D90781"/>
    <w:rsid w:val="00DA04A6"/>
    <w:rsid w:val="00DC42E6"/>
    <w:rsid w:val="00DC7125"/>
    <w:rsid w:val="00DD1DC7"/>
    <w:rsid w:val="00DD202E"/>
    <w:rsid w:val="00DD4CE5"/>
    <w:rsid w:val="00DD5263"/>
    <w:rsid w:val="00DE6B37"/>
    <w:rsid w:val="00DE7889"/>
    <w:rsid w:val="00DF0F22"/>
    <w:rsid w:val="00E0162F"/>
    <w:rsid w:val="00E14438"/>
    <w:rsid w:val="00E26CCB"/>
    <w:rsid w:val="00E423D2"/>
    <w:rsid w:val="00E42D36"/>
    <w:rsid w:val="00E5108C"/>
    <w:rsid w:val="00E630B8"/>
    <w:rsid w:val="00E636E2"/>
    <w:rsid w:val="00E96896"/>
    <w:rsid w:val="00E96F6E"/>
    <w:rsid w:val="00EA682C"/>
    <w:rsid w:val="00EF72F5"/>
    <w:rsid w:val="00F018E8"/>
    <w:rsid w:val="00F16234"/>
    <w:rsid w:val="00F2556C"/>
    <w:rsid w:val="00F41B1F"/>
    <w:rsid w:val="00F729A9"/>
    <w:rsid w:val="00F72C20"/>
    <w:rsid w:val="00FA756C"/>
    <w:rsid w:val="00FB089C"/>
    <w:rsid w:val="00FB2A57"/>
    <w:rsid w:val="00FC7D4F"/>
    <w:rsid w:val="00FE1D5C"/>
    <w:rsid w:val="00FF3B03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E6077B"/>
  <w15:docId w15:val="{2B4A6318-E019-4BE6-AD7F-35146D9A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86"/>
  </w:style>
  <w:style w:type="paragraph" w:styleId="Ttulo3">
    <w:name w:val="heading 3"/>
    <w:basedOn w:val="Normal"/>
    <w:link w:val="Ttulo3Char"/>
    <w:uiPriority w:val="9"/>
    <w:qFormat/>
    <w:rsid w:val="00C21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028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0286"/>
    <w:pPr>
      <w:ind w:left="720"/>
      <w:contextualSpacing/>
    </w:pPr>
  </w:style>
  <w:style w:type="table" w:styleId="Tabelacomgrade">
    <w:name w:val="Table Grid"/>
    <w:basedOn w:val="Tabelanormal"/>
    <w:uiPriority w:val="59"/>
    <w:rsid w:val="006D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21F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C21FA4"/>
  </w:style>
  <w:style w:type="character" w:customStyle="1" w:styleId="g3">
    <w:name w:val="g3"/>
    <w:basedOn w:val="Fontepargpadro"/>
    <w:rsid w:val="00C21FA4"/>
  </w:style>
  <w:style w:type="character" w:customStyle="1" w:styleId="hb">
    <w:name w:val="hb"/>
    <w:basedOn w:val="Fontepargpadro"/>
    <w:rsid w:val="00C21FA4"/>
  </w:style>
  <w:style w:type="character" w:customStyle="1" w:styleId="g2">
    <w:name w:val="g2"/>
    <w:basedOn w:val="Fontepargpadro"/>
    <w:rsid w:val="00C21FA4"/>
  </w:style>
  <w:style w:type="paragraph" w:styleId="Textodebalo">
    <w:name w:val="Balloon Text"/>
    <w:basedOn w:val="Normal"/>
    <w:link w:val="TextodebaloChar"/>
    <w:uiPriority w:val="99"/>
    <w:semiHidden/>
    <w:unhideWhenUsed/>
    <w:rsid w:val="00C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FA4"/>
    <w:rPr>
      <w:rFonts w:ascii="Tahoma" w:hAnsi="Tahoma" w:cs="Tahoma"/>
      <w:sz w:val="16"/>
      <w:szCs w:val="16"/>
    </w:rPr>
  </w:style>
  <w:style w:type="character" w:customStyle="1" w:styleId="im">
    <w:name w:val="im"/>
    <w:basedOn w:val="Fontepargpadro"/>
    <w:rsid w:val="006419AD"/>
  </w:style>
  <w:style w:type="character" w:styleId="Hyperlink">
    <w:name w:val="Hyperlink"/>
    <w:basedOn w:val="Fontepargpadro"/>
    <w:uiPriority w:val="99"/>
    <w:semiHidden/>
    <w:unhideWhenUsed/>
    <w:rsid w:val="00DD4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81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382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914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1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4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CEMP</dc:creator>
  <cp:lastModifiedBy>Ana Paula</cp:lastModifiedBy>
  <cp:revision>43</cp:revision>
  <cp:lastPrinted>2026-04-29T20:08:00Z</cp:lastPrinted>
  <dcterms:created xsi:type="dcterms:W3CDTF">2026-02-06T14:36:00Z</dcterms:created>
  <dcterms:modified xsi:type="dcterms:W3CDTF">2026-04-29T20:41:00Z</dcterms:modified>
</cp:coreProperties>
</file>