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ABD9E" w14:textId="75585520" w:rsidR="00312276" w:rsidRPr="00801A0C" w:rsidRDefault="00312276" w:rsidP="0031227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  <w:r w:rsidRPr="00801A0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3ADFC9B9" wp14:editId="58C6B48B">
            <wp:simplePos x="0" y="0"/>
            <wp:positionH relativeFrom="column">
              <wp:posOffset>115329</wp:posOffset>
            </wp:positionH>
            <wp:positionV relativeFrom="paragraph">
              <wp:posOffset>81761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59548065" name="Imagem 1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>CEMP – Centro Educacional Marapendi</w:t>
      </w:r>
    </w:p>
    <w:p w14:paraId="45A9370E" w14:textId="61A2FD61" w:rsidR="00312276" w:rsidRPr="00801A0C" w:rsidRDefault="00312276" w:rsidP="00312276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Nome: ______________________________________________   Data: </w:t>
      </w:r>
      <w:r w:rsidR="0068648F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30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/0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9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/202</w:t>
      </w:r>
      <w:r w:rsidR="0068648F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6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.</w:t>
      </w:r>
    </w:p>
    <w:p w14:paraId="07B1FA11" w14:textId="380C8D94" w:rsidR="00312276" w:rsidRDefault="00312276" w:rsidP="0031227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Professor(a): Márcia               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6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Pr="00801A0C">
        <w:rPr>
          <w:rFonts w:ascii="Times New Roman" w:eastAsia="Times New Roman" w:hAnsi="Times New Roman" w:cs="Times New Roman"/>
          <w:b/>
          <w:kern w:val="0"/>
          <w:u w:val="single"/>
          <w:vertAlign w:val="superscript"/>
          <w:lang w:eastAsia="pt-BR"/>
          <w14:ligatures w14:val="none"/>
        </w:rPr>
        <w:t>o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Ano do Ensino Fundamental II        </w:t>
      </w:r>
    </w:p>
    <w:p w14:paraId="51D319D1" w14:textId="77777777" w:rsidR="00312276" w:rsidRPr="00801A0C" w:rsidRDefault="00312276" w:rsidP="0031227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</w:p>
    <w:p w14:paraId="2A92573F" w14:textId="77777777" w:rsidR="00312276" w:rsidRPr="00801A0C" w:rsidRDefault="00312276" w:rsidP="0031227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t-B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AC2B09" wp14:editId="06848377">
                <wp:simplePos x="0" y="0"/>
                <wp:positionH relativeFrom="column">
                  <wp:posOffset>-36195</wp:posOffset>
                </wp:positionH>
                <wp:positionV relativeFrom="paragraph">
                  <wp:posOffset>133350</wp:posOffset>
                </wp:positionV>
                <wp:extent cx="6908800" cy="304800"/>
                <wp:effectExtent l="0" t="0" r="25400" b="19050"/>
                <wp:wrapNone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7584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2E2835" w14:textId="77777777" w:rsidR="00312276" w:rsidRDefault="00312276" w:rsidP="00312276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QUESTIONÁRIO DE GEOGRAFIA       3</w:t>
                              </w:r>
                              <w:r w:rsidRPr="0037433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º Bimestre</w:t>
                              </w:r>
                            </w:p>
                            <w:p w14:paraId="7AC968F8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BCCEBB4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F7B2ABD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323600A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F282F23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3A4FA7B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B29ECF8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274A6FB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036D08F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1EBF4F0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4205FBF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90603F2" w14:textId="77777777" w:rsidR="00312276" w:rsidRPr="00851408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6D2216B" w14:textId="77777777" w:rsidR="00312276" w:rsidRPr="00851408" w:rsidRDefault="00312276" w:rsidP="0031227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7AC2B09" id="Agrupar 1" o:spid="_x0000_s1026" style="position:absolute;left:0;text-align:left;margin-left:-2.85pt;margin-top:10.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4" o:spid="_x0000_s1027" type="#_x0000_t202" style="position:absolute;left:1909;top:2649;width:7584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" filled="f" stroked="f" strokeweight="1.5pt">
                  <v:textbox>
                    <w:txbxContent>
                      <w:p w14:paraId="792E2835" w14:textId="77777777" w:rsidR="00312276" w:rsidRDefault="00312276" w:rsidP="00312276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QUESTIONÁRIO DE GEOGRAFIA       3</w:t>
                        </w:r>
                        <w:r w:rsidRPr="00374337">
                          <w:rPr>
                            <w:rFonts w:ascii="Franklin Gothic Medium" w:hAnsi="Franklin Gothic Medium" w:cs="Arial"/>
                            <w:b/>
                          </w:rPr>
                          <w:t>º Bimestre</w:t>
                        </w:r>
                      </w:p>
                      <w:p w14:paraId="7AC968F8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BCCEBB4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F7B2ABD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323600A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F282F23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3A4FA7B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B29ECF8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274A6FB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036D08F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1EBF4F0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4205FBF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90603F2" w14:textId="77777777" w:rsidR="00312276" w:rsidRPr="00851408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6D2216B" w14:textId="77777777" w:rsidR="00312276" w:rsidRPr="00851408" w:rsidRDefault="00312276" w:rsidP="00312276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8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VpMvgAAANoAAAAPAAAAZHJzL2Rvd25yZXYueG1sRI/BCsIw&#10;EETvgv8QVvCmqYo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OKZWky+AAAA2gAAAA8AAAAAAAAA&#10;AAAAAAAABwIAAGRycy9kb3ducmV2LnhtbFBLBQYAAAAAAwADALcAAADyAgAAAAA=&#10;" strokeweight="2pt"/>
                <v:line id="Line 90" o:spid="_x0000_s1029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</v:group>
            </w:pict>
          </mc:Fallback>
        </mc:AlternateContent>
      </w:r>
    </w:p>
    <w:p w14:paraId="4B29CA14" w14:textId="77777777" w:rsidR="00312276" w:rsidRDefault="00312276" w:rsidP="00312276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1D3A31F7" w14:textId="77777777" w:rsidR="00312276" w:rsidRPr="00E44AF1" w:rsidRDefault="00312276" w:rsidP="00312276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shd w:val="clear" w:color="auto" w:fill="FFFFFF"/>
          <w:lang w:eastAsia="pt-BR"/>
          <w14:ligatures w14:val="none"/>
        </w:rPr>
      </w:pPr>
    </w:p>
    <w:p w14:paraId="5C9B9C42" w14:textId="4A5F2AAB" w:rsidR="00312276" w:rsidRPr="00B81E25" w:rsidRDefault="00312276" w:rsidP="00312276">
      <w:pPr>
        <w:rPr>
          <w:rFonts w:ascii="Times New Roman" w:hAnsi="Times New Roman" w:cs="Times New Roman"/>
          <w:sz w:val="24"/>
          <w:szCs w:val="24"/>
        </w:rPr>
      </w:pPr>
      <w:r w:rsidRPr="00B81E25">
        <w:rPr>
          <w:rFonts w:ascii="Times New Roman" w:hAnsi="Times New Roman" w:cs="Times New Roman"/>
          <w:sz w:val="24"/>
          <w:szCs w:val="24"/>
        </w:rPr>
        <w:t xml:space="preserve">Consulte o capítulo </w:t>
      </w:r>
      <w:r w:rsidR="00B81E25" w:rsidRPr="00B81E25">
        <w:rPr>
          <w:rFonts w:ascii="Times New Roman" w:hAnsi="Times New Roman" w:cs="Times New Roman"/>
          <w:sz w:val="24"/>
          <w:szCs w:val="24"/>
        </w:rPr>
        <w:t>3</w:t>
      </w:r>
      <w:r w:rsidRPr="00B81E25">
        <w:rPr>
          <w:rFonts w:ascii="Times New Roman" w:hAnsi="Times New Roman" w:cs="Times New Roman"/>
          <w:sz w:val="24"/>
          <w:szCs w:val="24"/>
        </w:rPr>
        <w:t xml:space="preserve"> – Unidade 7</w:t>
      </w:r>
    </w:p>
    <w:p w14:paraId="5AB52BDC" w14:textId="55C66098" w:rsidR="00C930C3" w:rsidRDefault="00B81E25" w:rsidP="00B81E25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que é importante conhecer a dinâmica climática de uma região?</w:t>
      </w:r>
    </w:p>
    <w:p w14:paraId="54B0D24C" w14:textId="61EA6BFF" w:rsidR="00B81E25" w:rsidRDefault="0068648F" w:rsidP="0068648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9C0B3C" w14:textId="7C854EAD" w:rsidR="00B81E25" w:rsidRDefault="00B81E25" w:rsidP="00B81E25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Quais são os principais fatores de poluição atmosférica?</w:t>
      </w:r>
    </w:p>
    <w:p w14:paraId="38C6EDCC" w14:textId="0D48107C" w:rsidR="00B81E25" w:rsidRPr="0068648F" w:rsidRDefault="0068648F" w:rsidP="0068648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</w:t>
      </w:r>
    </w:p>
    <w:p w14:paraId="03CD0D5B" w14:textId="77777777" w:rsidR="001C6841" w:rsidRPr="00B81E25" w:rsidRDefault="001C6841" w:rsidP="00B81E25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DA75DD1" w14:textId="3872A450" w:rsidR="00B81E25" w:rsidRDefault="00B81E25" w:rsidP="00B81E25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Cite exemplos de medidas que podem ser tomadas para evitar ou diminuir a poluição do ar.</w:t>
      </w:r>
    </w:p>
    <w:p w14:paraId="6DEC4DFE" w14:textId="51EB2F59" w:rsidR="001C6841" w:rsidRDefault="0068648F" w:rsidP="0068648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__________________________________________________________________________________________________________________________________________________________________________________.</w:t>
      </w:r>
    </w:p>
    <w:p w14:paraId="5ABE6468" w14:textId="77777777" w:rsidR="0068648F" w:rsidRPr="0068648F" w:rsidRDefault="0068648F" w:rsidP="0068648F">
      <w:pPr>
        <w:rPr>
          <w:rFonts w:ascii="Times New Roman" w:hAnsi="Times New Roman" w:cs="Times New Roman"/>
          <w:sz w:val="24"/>
          <w:szCs w:val="24"/>
        </w:rPr>
      </w:pPr>
    </w:p>
    <w:p w14:paraId="703BBDB0" w14:textId="6C7ECFA3" w:rsidR="00B81E25" w:rsidRDefault="00260A4B" w:rsidP="00B81E25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60A4B">
        <w:rPr>
          <w:rFonts w:ascii="Times New Roman" w:hAnsi="Times New Roman" w:cs="Times New Roman"/>
          <w:sz w:val="24"/>
          <w:szCs w:val="24"/>
        </w:rPr>
        <w:t>Cite as principais atividades humanas que contribuem para o aumento da poluição do ar.</w:t>
      </w:r>
    </w:p>
    <w:p w14:paraId="18DBD595" w14:textId="195BBAF9" w:rsidR="0068648F" w:rsidRPr="0068648F" w:rsidRDefault="0068648F" w:rsidP="0068648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</w:t>
      </w:r>
    </w:p>
    <w:p w14:paraId="08EE665F" w14:textId="77777777" w:rsidR="00260A4B" w:rsidRDefault="00260A4B" w:rsidP="00260A4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34B8EA9" w14:textId="77777777" w:rsidR="001C6841" w:rsidRPr="00260A4B" w:rsidRDefault="001C6841" w:rsidP="00260A4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BCBEA74" w14:textId="3A5F2F3E" w:rsidR="00260A4B" w:rsidRDefault="00260A4B" w:rsidP="00B81E25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que a chuva ácida pode ocorrer em qualquer lugar?</w:t>
      </w:r>
    </w:p>
    <w:p w14:paraId="543554AE" w14:textId="5F64CC1C" w:rsidR="0068648F" w:rsidRPr="0068648F" w:rsidRDefault="0068648F" w:rsidP="0068648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</w:t>
      </w:r>
    </w:p>
    <w:p w14:paraId="4FC3C3F8" w14:textId="77777777" w:rsidR="00260A4B" w:rsidRDefault="00260A4B" w:rsidP="00260A4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112DA42" w14:textId="77777777" w:rsidR="001C6841" w:rsidRPr="00260A4B" w:rsidRDefault="001C6841" w:rsidP="00260A4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96D4382" w14:textId="49631CF3" w:rsidR="00260A4B" w:rsidRDefault="00260A4B" w:rsidP="00B81E25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se forma a chuva ácida?</w:t>
      </w:r>
    </w:p>
    <w:p w14:paraId="01F6D104" w14:textId="1CB28E52" w:rsidR="0068648F" w:rsidRPr="0068648F" w:rsidRDefault="0068648F" w:rsidP="0068648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BEDD56" w14:textId="77777777" w:rsidR="00260A4B" w:rsidRDefault="00260A4B" w:rsidP="00260A4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7EBFCBF" w14:textId="77777777" w:rsidR="001C6841" w:rsidRPr="00260A4B" w:rsidRDefault="001C6841" w:rsidP="00260A4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13A1D0A" w14:textId="08401D1C" w:rsidR="0068648F" w:rsidRPr="00310652" w:rsidRDefault="00260A4B" w:rsidP="0068648F">
      <w:pPr>
        <w:pStyle w:val="PargrafodaLista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10652">
        <w:rPr>
          <w:rFonts w:ascii="Times New Roman" w:hAnsi="Times New Roman" w:cs="Times New Roman"/>
          <w:sz w:val="24"/>
          <w:szCs w:val="24"/>
        </w:rPr>
        <w:t>Descreva a ocorrência do efeito estufa.</w:t>
      </w:r>
      <w:r w:rsidR="0068648F" w:rsidRPr="0031065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8648F" w:rsidRPr="00310652" w:rsidSect="00632B7A">
      <w:pgSz w:w="11906" w:h="16838"/>
      <w:pgMar w:top="567" w:right="566" w:bottom="426" w:left="56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21ABA"/>
    <w:multiLevelType w:val="hybridMultilevel"/>
    <w:tmpl w:val="FE802C9A"/>
    <w:lvl w:ilvl="0" w:tplc="2C2E61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D56B36"/>
    <w:multiLevelType w:val="hybridMultilevel"/>
    <w:tmpl w:val="C9624BC6"/>
    <w:lvl w:ilvl="0" w:tplc="601C998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F478C"/>
    <w:multiLevelType w:val="hybridMultilevel"/>
    <w:tmpl w:val="D69EFA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C1233"/>
    <w:multiLevelType w:val="hybridMultilevel"/>
    <w:tmpl w:val="9D82FA26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339D2"/>
    <w:multiLevelType w:val="hybridMultilevel"/>
    <w:tmpl w:val="4FEEEB4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76"/>
    <w:rsid w:val="000A18C8"/>
    <w:rsid w:val="001C6841"/>
    <w:rsid w:val="00260A4B"/>
    <w:rsid w:val="002B689B"/>
    <w:rsid w:val="00310652"/>
    <w:rsid w:val="00312276"/>
    <w:rsid w:val="00632B7A"/>
    <w:rsid w:val="0068648F"/>
    <w:rsid w:val="007C4B86"/>
    <w:rsid w:val="00B2086A"/>
    <w:rsid w:val="00B81E25"/>
    <w:rsid w:val="00C930C3"/>
    <w:rsid w:val="00CF6363"/>
    <w:rsid w:val="00DF2BA1"/>
    <w:rsid w:val="00E92867"/>
    <w:rsid w:val="00F4457A"/>
    <w:rsid w:val="00F84104"/>
    <w:rsid w:val="00FB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047B5"/>
  <w15:chartTrackingRefBased/>
  <w15:docId w15:val="{29C35194-0AAF-4F38-B0F3-0C1156AC3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276"/>
  </w:style>
  <w:style w:type="paragraph" w:styleId="Ttulo1">
    <w:name w:val="heading 1"/>
    <w:basedOn w:val="Normal"/>
    <w:next w:val="Normal"/>
    <w:link w:val="Ttulo1Char"/>
    <w:uiPriority w:val="9"/>
    <w:qFormat/>
    <w:rsid w:val="00312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12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122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12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122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12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12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12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12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122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122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122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1227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1227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122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122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122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122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12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12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12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12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12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122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122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1227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122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1227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122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Ana Paula</cp:lastModifiedBy>
  <cp:revision>3</cp:revision>
  <dcterms:created xsi:type="dcterms:W3CDTF">2026-09-30T10:45:00Z</dcterms:created>
  <dcterms:modified xsi:type="dcterms:W3CDTF">2026-09-30T14:30:00Z</dcterms:modified>
</cp:coreProperties>
</file>